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817D" w14:textId="77777777" w:rsidR="000C5252" w:rsidRDefault="000C5252" w:rsidP="000C5252">
      <w:pPr>
        <w:pStyle w:val="Heading1"/>
        <w:pBdr>
          <w:bottom w:val="none" w:sz="0" w:space="0" w:color="auto"/>
        </w:pBdr>
        <w:ind w:left="90" w:firstLine="0"/>
      </w:pPr>
      <w:r w:rsidRPr="00D475AB">
        <w:rPr>
          <w:noProof/>
        </w:rPr>
        <w:drawing>
          <wp:inline distT="0" distB="0" distL="0" distR="0" wp14:anchorId="444FACE6" wp14:editId="3FA8DD81">
            <wp:extent cx="3252470" cy="594995"/>
            <wp:effectExtent l="0" t="0" r="5080" b="0"/>
            <wp:docPr id="5" name="Picture 5" descr="Logo du Conseil des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du Conseil des art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EDDE" w14:textId="77777777" w:rsidR="0059402A" w:rsidRDefault="007B3512" w:rsidP="000C5252">
      <w:pPr>
        <w:pStyle w:val="Heading1"/>
        <w:spacing w:before="240"/>
        <w:ind w:left="86" w:firstLine="0"/>
        <w:rPr>
          <w:lang w:val="en-US"/>
        </w:rPr>
      </w:pPr>
      <w:r w:rsidRPr="0016087D">
        <w:t>Rapport final</w:t>
      </w:r>
      <w:r w:rsidR="0000262B" w:rsidRPr="0016087D">
        <w:t> </w:t>
      </w:r>
    </w:p>
    <w:p w14:paraId="211071BF" w14:textId="7DD326CA" w:rsidR="00BE3772" w:rsidRPr="0016087D" w:rsidRDefault="0094192F" w:rsidP="000C5252">
      <w:pPr>
        <w:pStyle w:val="Heading1"/>
        <w:spacing w:before="240"/>
        <w:ind w:left="86" w:firstLine="0"/>
      </w:pPr>
      <w:r w:rsidRPr="002928B3">
        <w:t xml:space="preserve">FRANCFORT 2020 : Incitatif à l’acquisition de droits de traduction </w:t>
      </w:r>
      <w:r w:rsidR="0059402A" w:rsidRPr="002928B3">
        <w:br/>
      </w:r>
      <w:r w:rsidRPr="002928B3">
        <w:t>et à la publication en allemand</w:t>
      </w:r>
    </w:p>
    <w:p w14:paraId="0EE86C61" w14:textId="108D8B3A" w:rsidR="00BE3772" w:rsidRPr="0016087D" w:rsidRDefault="007B3512" w:rsidP="0000262B">
      <w:pPr>
        <w:pStyle w:val="Heading2"/>
      </w:pPr>
      <w:r w:rsidRPr="0016087D">
        <w:t>A</w:t>
      </w:r>
      <w:r w:rsidR="0000262B" w:rsidRPr="0016087D">
        <w:t>perçu</w:t>
      </w:r>
    </w:p>
    <w:p w14:paraId="05927D5D" w14:textId="77399E3B" w:rsidR="00BE3772" w:rsidRPr="0016087D" w:rsidRDefault="007B3512">
      <w:pPr>
        <w:outlineLvl w:val="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Vous devez 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>remplir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et soumettre ce formulaire pour vous conformer aux termes et conditions de la subvention qui vous a été accordée par le Conseil des arts du Canada et pour 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recevoir le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paiement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de votre subvention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. Les rapports finaux nous permettent de : vérifier 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>que le projet financé a eu lieu;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recueillir des informations précieuses sur le secteur artistique; mesurer et démontrer 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>l</w:t>
      </w:r>
      <w:r w:rsidR="001418C7" w:rsidRPr="0016087D">
        <w:rPr>
          <w:rFonts w:asciiTheme="minorHAnsi" w:hAnsiTheme="minorHAnsi" w:cstheme="minorHAnsi"/>
          <w:sz w:val="22"/>
          <w:szCs w:val="24"/>
          <w:lang w:val="fr-CA"/>
        </w:rPr>
        <w:t>’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>impact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de nos programmes de financement.</w:t>
      </w:r>
    </w:p>
    <w:p w14:paraId="5FE00E22" w14:textId="77777777" w:rsidR="00BE3772" w:rsidRPr="0016087D" w:rsidRDefault="00BE3772">
      <w:pPr>
        <w:outlineLvl w:val="0"/>
        <w:rPr>
          <w:rFonts w:asciiTheme="minorHAnsi" w:hAnsiTheme="minorHAnsi" w:cstheme="minorHAnsi"/>
          <w:sz w:val="22"/>
          <w:szCs w:val="24"/>
          <w:lang w:val="fr-CA"/>
        </w:rPr>
      </w:pPr>
    </w:p>
    <w:p w14:paraId="318B14C8" w14:textId="381AE560" w:rsidR="00BE3772" w:rsidRPr="0016087D" w:rsidRDefault="007B3512">
      <w:pPr>
        <w:outlineLvl w:val="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Les 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renseignements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que vous fournissez dans votre rap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>port final ne seront pas soumi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s au comité d</w:t>
      </w:r>
      <w:r w:rsidR="001418C7" w:rsidRPr="0016087D">
        <w:rPr>
          <w:rFonts w:asciiTheme="minorHAnsi" w:hAnsiTheme="minorHAnsi" w:cstheme="minorHAnsi"/>
          <w:sz w:val="22"/>
          <w:szCs w:val="24"/>
          <w:lang w:val="fr-CA"/>
        </w:rPr>
        <w:t>’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éval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>uation par les pairs ni utilisé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s pour évaluer les demandes futures.</w:t>
      </w:r>
    </w:p>
    <w:p w14:paraId="22C24EA0" w14:textId="77777777" w:rsidR="00BE3772" w:rsidRPr="0016087D" w:rsidRDefault="007B3512">
      <w:pPr>
        <w:tabs>
          <w:tab w:val="left" w:pos="0"/>
        </w:tabs>
        <w:spacing w:before="2160"/>
        <w:ind w:right="-180"/>
        <w:rPr>
          <w:rFonts w:asciiTheme="minorHAnsi" w:hAnsiTheme="minorHAnsi" w:cstheme="minorHAnsi"/>
          <w:b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b/>
          <w:sz w:val="22"/>
          <w:szCs w:val="24"/>
          <w:lang w:val="fr-CA"/>
        </w:rPr>
        <w:t>Soumettez votre formulaire de rapport final dûment complété à :</w:t>
      </w:r>
    </w:p>
    <w:p w14:paraId="1B16BC6A" w14:textId="77777777" w:rsidR="00316598" w:rsidRPr="002928B3" w:rsidRDefault="008C308C">
      <w:pPr>
        <w:tabs>
          <w:tab w:val="left" w:pos="0"/>
        </w:tabs>
        <w:ind w:right="-18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  <w:r w:rsidRPr="002928B3"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  <w:t>Chris Toner</w:t>
      </w:r>
      <w:r w:rsidR="007B3512" w:rsidRPr="002928B3"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  <w:t xml:space="preserve"> </w:t>
      </w:r>
    </w:p>
    <w:p w14:paraId="134F0BB2" w14:textId="1AE9EC30" w:rsidR="00BE3772" w:rsidRPr="002928B3" w:rsidRDefault="007B3512">
      <w:pPr>
        <w:tabs>
          <w:tab w:val="left" w:pos="0"/>
        </w:tabs>
        <w:ind w:right="-18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  <w:r w:rsidRPr="002928B3"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  <w:t>Agent</w:t>
      </w:r>
      <w:r w:rsidR="009656A5" w:rsidRPr="002928B3"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  <w:t>e</w:t>
      </w:r>
      <w:r w:rsidRPr="002928B3"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  <w:t xml:space="preserve"> de programme</w:t>
      </w:r>
    </w:p>
    <w:p w14:paraId="6FBDBE6F" w14:textId="3359678B" w:rsidR="008C308C" w:rsidRPr="0016087D" w:rsidRDefault="008C308C" w:rsidP="008C308C">
      <w:pPr>
        <w:tabs>
          <w:tab w:val="left" w:pos="0"/>
        </w:tabs>
        <w:ind w:right="-180"/>
        <w:rPr>
          <w:rFonts w:asciiTheme="minorHAnsi" w:hAnsiTheme="minorHAnsi" w:cstheme="minorHAnsi"/>
          <w:color w:val="0070C0"/>
          <w:sz w:val="22"/>
          <w:szCs w:val="24"/>
          <w:lang w:val="fr-CA"/>
        </w:rPr>
      </w:pPr>
      <w:r w:rsidRPr="002928B3">
        <w:rPr>
          <w:rStyle w:val="Hyperlink"/>
          <w:rFonts w:asciiTheme="minorHAnsi" w:hAnsiTheme="minorHAnsi" w:cstheme="minorHAnsi"/>
          <w:color w:val="0070C0"/>
          <w:sz w:val="22"/>
          <w:szCs w:val="24"/>
          <w:lang w:val="fr-CA"/>
        </w:rPr>
        <w:t>chris.toner@conseildesarts.ca</w:t>
      </w:r>
    </w:p>
    <w:p w14:paraId="6E3C9445" w14:textId="77777777" w:rsidR="008C308C" w:rsidRPr="0016087D" w:rsidRDefault="008C308C">
      <w:pPr>
        <w:tabs>
          <w:tab w:val="left" w:pos="0"/>
        </w:tabs>
        <w:ind w:right="-180"/>
        <w:rPr>
          <w:rFonts w:asciiTheme="minorHAnsi" w:hAnsiTheme="minorHAnsi" w:cstheme="minorHAnsi"/>
          <w:sz w:val="22"/>
          <w:szCs w:val="24"/>
          <w:lang w:val="fr-CA"/>
        </w:rPr>
      </w:pPr>
    </w:p>
    <w:p w14:paraId="05E00203" w14:textId="1E759B2A" w:rsidR="008C308C" w:rsidRPr="0016087D" w:rsidRDefault="006D0950" w:rsidP="008C308C">
      <w:pPr>
        <w:tabs>
          <w:tab w:val="left" w:pos="0"/>
        </w:tabs>
        <w:ind w:right="-180"/>
        <w:rPr>
          <w:rFonts w:asciiTheme="minorHAnsi" w:hAnsiTheme="minorHAnsi" w:cstheme="minorHAnsi"/>
          <w:b/>
          <w:sz w:val="22"/>
          <w:szCs w:val="24"/>
          <w:lang w:val="fr-CA"/>
        </w:rPr>
      </w:pPr>
      <w:proofErr w:type="gramStart"/>
      <w:r>
        <w:rPr>
          <w:rFonts w:asciiTheme="minorHAnsi" w:hAnsiTheme="minorHAnsi" w:cstheme="minorHAnsi"/>
          <w:b/>
          <w:sz w:val="22"/>
          <w:szCs w:val="24"/>
          <w:lang w:val="fr-CA"/>
        </w:rPr>
        <w:t>o</w:t>
      </w:r>
      <w:r w:rsidR="0016087D">
        <w:rPr>
          <w:rFonts w:asciiTheme="minorHAnsi" w:hAnsiTheme="minorHAnsi" w:cstheme="minorHAnsi"/>
          <w:b/>
          <w:sz w:val="22"/>
          <w:szCs w:val="24"/>
          <w:lang w:val="fr-CA"/>
        </w:rPr>
        <w:t>u</w:t>
      </w:r>
      <w:proofErr w:type="gramEnd"/>
    </w:p>
    <w:p w14:paraId="5A806EA6" w14:textId="2511114E" w:rsidR="00BE3772" w:rsidRPr="0016087D" w:rsidRDefault="007B3512">
      <w:pPr>
        <w:tabs>
          <w:tab w:val="left" w:pos="0"/>
        </w:tabs>
        <w:ind w:right="-18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>Conseil des arts du Canada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br/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>150, rue Elgin, b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oîte postale 1047 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br/>
        <w:t>Ottawa, Ontario K1P 5V8</w:t>
      </w:r>
    </w:p>
    <w:p w14:paraId="5BF79C78" w14:textId="6FC1E15F" w:rsidR="00BE3772" w:rsidRPr="0016087D" w:rsidRDefault="007B3512">
      <w:pPr>
        <w:tabs>
          <w:tab w:val="left" w:pos="0"/>
        </w:tabs>
        <w:ind w:right="-180"/>
        <w:rPr>
          <w:rFonts w:asciiTheme="minorHAnsi" w:eastAsia="Times New Roman" w:hAnsiTheme="minorHAnsi" w:cstheme="minorHAnsi"/>
          <w:szCs w:val="24"/>
          <w:lang w:val="fr-CA"/>
        </w:rPr>
      </w:pPr>
      <w:r w:rsidRPr="0016087D">
        <w:rPr>
          <w:rFonts w:asciiTheme="minorHAnsi" w:eastAsia="Times New Roman" w:hAnsiTheme="minorHAnsi" w:cstheme="minorHAnsi"/>
          <w:szCs w:val="24"/>
          <w:lang w:val="fr-CA"/>
        </w:rPr>
        <w:br w:type="page"/>
      </w:r>
    </w:p>
    <w:p w14:paraId="453A92F7" w14:textId="757D02A1" w:rsidR="00BE3772" w:rsidRPr="0016087D" w:rsidRDefault="007B3512" w:rsidP="000C5252">
      <w:pPr>
        <w:pStyle w:val="Heading1"/>
        <w:tabs>
          <w:tab w:val="left" w:pos="13410"/>
        </w:tabs>
      </w:pPr>
      <w:r w:rsidRPr="002928B3">
        <w:lastRenderedPageBreak/>
        <w:t>R</w:t>
      </w:r>
      <w:r w:rsidR="008C308C" w:rsidRPr="002928B3">
        <w:t xml:space="preserve">enseignements sur le bénéficiaire </w:t>
      </w:r>
      <w:r w:rsidR="000C5252" w:rsidRPr="002928B3">
        <w:tab/>
      </w:r>
      <w:bookmarkStart w:id="0" w:name="_Hlk69480396"/>
      <w:r w:rsidR="000C5252" w:rsidRPr="002928B3">
        <w:rPr>
          <w:rFonts w:eastAsia="Times New Roman" w:cs="Segoe UI"/>
          <w:b/>
          <w:color w:val="C00000"/>
          <w:sz w:val="24"/>
          <w:szCs w:val="24"/>
          <w:lang w:eastAsia="en-US"/>
        </w:rPr>
        <w:t>*</w:t>
      </w:r>
      <w:r w:rsidR="000C5252" w:rsidRPr="002928B3">
        <w:rPr>
          <w:rFonts w:eastAsia="Times New Roman" w:cs="Segoe UI"/>
          <w:b/>
          <w:color w:val="FF0000"/>
          <w:sz w:val="22"/>
          <w:szCs w:val="22"/>
          <w:lang w:eastAsia="en-US"/>
        </w:rPr>
        <w:t xml:space="preserve"> </w:t>
      </w:r>
      <w:r w:rsidR="000C5252" w:rsidRPr="002928B3">
        <w:rPr>
          <w:rFonts w:eastAsia="Times New Roman" w:cs="Segoe UI"/>
          <w:b/>
          <w:color w:val="auto"/>
          <w:sz w:val="22"/>
          <w:szCs w:val="22"/>
          <w:lang w:eastAsia="en-US"/>
        </w:rPr>
        <w:t>requis</w:t>
      </w:r>
      <w:bookmarkEnd w:id="0"/>
    </w:p>
    <w:p w14:paraId="7324F2BB" w14:textId="33AA8A47" w:rsidR="00BE3772" w:rsidRPr="0016087D" w:rsidRDefault="006D0950" w:rsidP="006D0950">
      <w:pPr>
        <w:tabs>
          <w:tab w:val="left" w:pos="0"/>
        </w:tabs>
        <w:spacing w:before="240" w:after="240"/>
        <w:ind w:right="-274"/>
        <w:rPr>
          <w:rFonts w:asciiTheme="minorHAnsi" w:eastAsia="Times New Roman" w:hAnsiTheme="minorHAnsi" w:cstheme="minorHAnsi"/>
          <w:sz w:val="21"/>
          <w:szCs w:val="24"/>
          <w:lang w:val="fr-CA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C3A44C" wp14:editId="6727B944">
                <wp:simplePos x="0" y="0"/>
                <wp:positionH relativeFrom="column">
                  <wp:posOffset>1289685</wp:posOffset>
                </wp:positionH>
                <wp:positionV relativeFrom="paragraph">
                  <wp:posOffset>155787</wp:posOffset>
                </wp:positionV>
                <wp:extent cx="782277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2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7C96F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2.25pt" to="71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="007B3512" w:rsidRPr="0016087D">
        <w:rPr>
          <w:rFonts w:asciiTheme="minorHAnsi" w:eastAsia="Times New Roman" w:hAnsiTheme="minorHAnsi" w:cstheme="minorHAnsi"/>
          <w:b/>
          <w:szCs w:val="24"/>
          <w:lang w:val="fr-CA"/>
        </w:rPr>
        <w:t>Nom du bénéficiaire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r w:rsidR="007B3512" w:rsidRPr="0016087D">
        <w:rPr>
          <w:rFonts w:asciiTheme="minorHAnsi" w:eastAsia="Times New Roman" w:hAnsiTheme="minorHAnsi" w:cstheme="minorHAnsi"/>
          <w:sz w:val="21"/>
          <w:szCs w:val="24"/>
          <w:lang w:val="fr-CA"/>
        </w:rPr>
        <w:t> </w:t>
      </w:r>
    </w:p>
    <w:p w14:paraId="6B80EA70" w14:textId="3087A7F3" w:rsidR="00BE3772" w:rsidRPr="0016087D" w:rsidRDefault="006D0950" w:rsidP="006D0950">
      <w:pPr>
        <w:tabs>
          <w:tab w:val="left" w:pos="0"/>
        </w:tabs>
        <w:spacing w:before="240" w:after="240"/>
        <w:ind w:right="-274"/>
        <w:rPr>
          <w:rFonts w:asciiTheme="minorHAnsi" w:eastAsia="Times New Roman" w:hAnsiTheme="minorHAnsi" w:cstheme="minorHAnsi"/>
          <w:b/>
          <w:szCs w:val="24"/>
          <w:lang w:val="fr-CA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E0684" wp14:editId="05051014">
                <wp:simplePos x="0" y="0"/>
                <wp:positionH relativeFrom="column">
                  <wp:posOffset>1364615</wp:posOffset>
                </wp:positionH>
                <wp:positionV relativeFrom="paragraph">
                  <wp:posOffset>164677</wp:posOffset>
                </wp:positionV>
                <wp:extent cx="77482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8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4C29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2.95pt" to="717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7B3512" w:rsidRPr="0016087D">
        <w:rPr>
          <w:rFonts w:asciiTheme="minorHAnsi" w:eastAsia="Times New Roman" w:hAnsiTheme="minorHAnsi" w:cstheme="minorHAnsi"/>
          <w:b/>
          <w:szCs w:val="24"/>
          <w:lang w:val="fr-CA"/>
        </w:rPr>
        <w:t>Nom du représentant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r w:rsidR="007B3512" w:rsidRPr="0016087D">
        <w:rPr>
          <w:rFonts w:asciiTheme="minorHAnsi" w:eastAsia="Times New Roman" w:hAnsiTheme="minorHAnsi" w:cstheme="minorHAnsi"/>
          <w:szCs w:val="24"/>
          <w:lang w:val="fr-CA"/>
        </w:rPr>
        <w:t xml:space="preserve"> </w:t>
      </w:r>
    </w:p>
    <w:p w14:paraId="4BAECA4A" w14:textId="5F42ED2B" w:rsidR="00BE3772" w:rsidRPr="0016087D" w:rsidRDefault="006D0950">
      <w:pPr>
        <w:tabs>
          <w:tab w:val="left" w:pos="0"/>
        </w:tabs>
        <w:spacing w:before="240" w:after="240"/>
        <w:ind w:right="-270"/>
        <w:rPr>
          <w:rFonts w:asciiTheme="minorHAnsi" w:eastAsia="Times New Roman" w:hAnsiTheme="minorHAnsi" w:cstheme="minorHAnsi"/>
          <w:color w:val="000000" w:themeColor="text1"/>
          <w:szCs w:val="24"/>
          <w:lang w:val="fr-CA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DADE32" wp14:editId="50B7AD4E">
                <wp:simplePos x="0" y="0"/>
                <wp:positionH relativeFrom="column">
                  <wp:posOffset>877147</wp:posOffset>
                </wp:positionH>
                <wp:positionV relativeFrom="paragraph">
                  <wp:posOffset>153247</wp:posOffset>
                </wp:positionV>
                <wp:extent cx="826981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FFEDE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12.05pt" to="72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7B3512" w:rsidRPr="0016087D">
        <w:rPr>
          <w:rFonts w:asciiTheme="minorHAnsi" w:eastAsia="Times New Roman" w:hAnsiTheme="minorHAnsi" w:cstheme="minorHAnsi"/>
          <w:b/>
          <w:color w:val="000000" w:themeColor="text1"/>
          <w:szCs w:val="24"/>
          <w:lang w:val="fr-CA"/>
        </w:rPr>
        <w:t>N</w:t>
      </w:r>
      <w:r w:rsidR="007B3512" w:rsidRPr="0016087D">
        <w:rPr>
          <w:rFonts w:asciiTheme="minorHAnsi" w:eastAsia="Times New Roman" w:hAnsiTheme="minorHAnsi" w:cstheme="minorHAnsi"/>
          <w:b/>
          <w:color w:val="000000" w:themeColor="text1"/>
          <w:szCs w:val="24"/>
          <w:vertAlign w:val="superscript"/>
          <w:lang w:val="fr-CA"/>
        </w:rPr>
        <w:t>o</w:t>
      </w:r>
      <w:r w:rsidR="007B3512" w:rsidRPr="0016087D">
        <w:rPr>
          <w:rFonts w:asciiTheme="minorHAnsi" w:eastAsia="Times New Roman" w:hAnsiTheme="minorHAnsi" w:cstheme="minorHAnsi"/>
          <w:b/>
          <w:color w:val="000000" w:themeColor="text1"/>
          <w:szCs w:val="24"/>
          <w:lang w:val="fr-CA"/>
        </w:rPr>
        <w:t xml:space="preserve"> de dossier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r w:rsidR="00E248F7" w:rsidRPr="0016087D">
        <w:rPr>
          <w:rFonts w:asciiTheme="minorHAnsi" w:eastAsia="Times New Roman" w:hAnsiTheme="minorHAnsi" w:cstheme="minorHAnsi"/>
          <w:b/>
          <w:color w:val="000000" w:themeColor="text1"/>
          <w:szCs w:val="24"/>
          <w:lang w:val="fr-CA"/>
        </w:rPr>
        <w:t xml:space="preserve"> </w:t>
      </w:r>
    </w:p>
    <w:p w14:paraId="2FC7BEA3" w14:textId="254531EB" w:rsidR="00BE3772" w:rsidRPr="0016087D" w:rsidRDefault="007B3512" w:rsidP="0000262B">
      <w:pPr>
        <w:spacing w:after="12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>Avez-vous fait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des changements significatifs</w:t>
      </w:r>
      <w:r w:rsidR="00E5196A" w:rsidRPr="0016087D">
        <w:rPr>
          <w:rStyle w:val="FootnoteReference"/>
          <w:rFonts w:asciiTheme="minorHAnsi" w:hAnsiTheme="minorHAnsi" w:cstheme="minorHAnsi"/>
          <w:sz w:val="22"/>
          <w:szCs w:val="24"/>
          <w:lang w:val="fr-CA"/>
        </w:rPr>
        <w:footnoteReference w:id="1"/>
      </w:r>
      <w:r w:rsidR="0000262B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>à votre projet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qui</w:t>
      </w:r>
      <w:r w:rsidR="00E5196A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n</w:t>
      </w:r>
      <w:r w:rsidR="001418C7" w:rsidRPr="0016087D">
        <w:rPr>
          <w:rFonts w:asciiTheme="minorHAnsi" w:hAnsiTheme="minorHAnsi" w:cstheme="minorHAnsi"/>
          <w:sz w:val="22"/>
          <w:szCs w:val="24"/>
          <w:lang w:val="fr-CA"/>
        </w:rPr>
        <w:t>’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ont pas </w:t>
      </w:r>
      <w:r w:rsidR="009656A5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encore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été mentionnés da</w:t>
      </w:r>
      <w:r w:rsidR="009E0CE1" w:rsidRPr="0016087D">
        <w:rPr>
          <w:rFonts w:asciiTheme="minorHAnsi" w:hAnsiTheme="minorHAnsi" w:cstheme="minorHAnsi"/>
          <w:sz w:val="22"/>
          <w:szCs w:val="24"/>
          <w:lang w:val="fr-CA"/>
        </w:rPr>
        <w:t>ns un formulaire de mise à jour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?</w:t>
      </w:r>
      <w:r w:rsidR="000C5252" w:rsidRPr="000C5252">
        <w:rPr>
          <w:rFonts w:eastAsia="Times New Roman" w:cs="Segoe UI"/>
          <w:b/>
          <w:color w:val="C00000"/>
          <w:szCs w:val="24"/>
          <w:lang w:val="fr-CA" w:eastAsia="en-US"/>
        </w:rPr>
        <w:t xml:space="preserve"> 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</w:p>
    <w:bookmarkStart w:id="1" w:name="_Hlk69478918"/>
    <w:p w14:paraId="1CF25A2F" w14:textId="0C76A75E" w:rsidR="00BE3772" w:rsidRPr="006D0950" w:rsidRDefault="00E703EF" w:rsidP="006D0950">
      <w:pPr>
        <w:ind w:left="360"/>
        <w:rPr>
          <w:rFonts w:asciiTheme="minorHAnsi" w:hAnsiTheme="minorHAnsi" w:cstheme="minorHAnsi"/>
          <w:szCs w:val="24"/>
          <w:lang w:val="fr-CA"/>
        </w:rPr>
      </w:pPr>
      <w:sdt>
        <w:sdtPr>
          <w:rPr>
            <w:rFonts w:asciiTheme="minorHAnsi" w:hAnsiTheme="minorHAnsi" w:cstheme="minorHAnsi"/>
            <w:szCs w:val="24"/>
            <w:lang w:val="fr-CA"/>
          </w:rPr>
          <w:id w:val="2336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Cs w:val="24"/>
          <w:lang w:val="fr-CA"/>
        </w:rPr>
        <w:t xml:space="preserve"> </w:t>
      </w:r>
      <w:bookmarkEnd w:id="1"/>
      <w:r w:rsidR="007B3512" w:rsidRPr="0016087D">
        <w:rPr>
          <w:rFonts w:asciiTheme="minorHAnsi" w:hAnsiTheme="minorHAnsi" w:cstheme="minorHAnsi"/>
          <w:szCs w:val="24"/>
          <w:lang w:val="fr-CA"/>
        </w:rPr>
        <w:t>Oui</w:t>
      </w:r>
      <w:r w:rsidR="008C308C" w:rsidRPr="0016087D">
        <w:rPr>
          <w:rFonts w:asciiTheme="minorHAnsi" w:hAnsiTheme="minorHAnsi" w:cstheme="minorHAnsi"/>
          <w:szCs w:val="24"/>
          <w:lang w:val="fr-CA"/>
        </w:rPr>
        <w:t xml:space="preserve">   </w:t>
      </w:r>
      <w:sdt>
        <w:sdtPr>
          <w:rPr>
            <w:rFonts w:asciiTheme="minorHAnsi" w:hAnsiTheme="minorHAnsi" w:cstheme="minorHAnsi"/>
            <w:szCs w:val="24"/>
            <w:lang w:val="fr-CA"/>
          </w:rPr>
          <w:id w:val="-10434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Cs w:val="24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Cs w:val="24"/>
          <w:lang w:val="fr-CA"/>
        </w:rPr>
        <w:t>Non</w:t>
      </w:r>
    </w:p>
    <w:p w14:paraId="187A86E2" w14:textId="36C43447" w:rsidR="00BE3772" w:rsidRPr="0016087D" w:rsidRDefault="007B3512" w:rsidP="0000262B">
      <w:pPr>
        <w:pStyle w:val="Heading2"/>
      </w:pPr>
      <w:r w:rsidRPr="0016087D">
        <w:t>S</w:t>
      </w:r>
      <w:r w:rsidR="008C308C" w:rsidRPr="0016087D">
        <w:t xml:space="preserve">ection A : Rapport de projet </w:t>
      </w:r>
    </w:p>
    <w:p w14:paraId="2F953C5B" w14:textId="6F28345A" w:rsidR="00BE3772" w:rsidRPr="0059402A" w:rsidRDefault="007B3512" w:rsidP="0059402A">
      <w:pPr>
        <w:pStyle w:val="Heading3"/>
      </w:pPr>
      <w:r w:rsidRPr="0059402A">
        <w:t>Description du projet</w:t>
      </w:r>
    </w:p>
    <w:p w14:paraId="0B394801" w14:textId="12275815" w:rsidR="00BE3772" w:rsidRPr="0016087D" w:rsidRDefault="00BE3772">
      <w:pPr>
        <w:tabs>
          <w:tab w:val="left" w:pos="6994"/>
        </w:tabs>
        <w:rPr>
          <w:rFonts w:asciiTheme="minorHAnsi" w:hAnsiTheme="minorHAnsi" w:cstheme="minorHAnsi"/>
          <w:sz w:val="22"/>
          <w:szCs w:val="24"/>
          <w:lang w:val="fr-CA"/>
        </w:rPr>
      </w:pPr>
    </w:p>
    <w:p w14:paraId="07F4079F" w14:textId="1AD6224A" w:rsidR="0059402A" w:rsidRPr="002928B3" w:rsidRDefault="007B3512" w:rsidP="002928B3">
      <w:pPr>
        <w:pStyle w:val="ListParagraph"/>
        <w:numPr>
          <w:ilvl w:val="0"/>
          <w:numId w:val="7"/>
        </w:numPr>
        <w:spacing w:after="120"/>
        <w:ind w:left="360"/>
        <w:rPr>
          <w:rFonts w:eastAsia="Times New Roman" w:cs="Segoe UI"/>
          <w:b/>
          <w:color w:val="C00000"/>
          <w:szCs w:val="24"/>
          <w:lang w:val="fr-CA" w:eastAsia="en-US"/>
        </w:rPr>
      </w:pPr>
      <w:r w:rsidRPr="002928B3">
        <w:rPr>
          <w:rFonts w:asciiTheme="minorHAnsi" w:hAnsiTheme="minorHAnsi" w:cstheme="minorHAnsi"/>
          <w:b/>
          <w:bCs/>
          <w:szCs w:val="24"/>
          <w:lang w:val="fr-CA"/>
        </w:rPr>
        <w:t>Quel</w:t>
      </w:r>
      <w:r w:rsidR="0015456F" w:rsidRPr="002928B3">
        <w:rPr>
          <w:rFonts w:asciiTheme="minorHAnsi" w:hAnsiTheme="minorHAnsi" w:cstheme="minorHAnsi"/>
          <w:b/>
          <w:bCs/>
          <w:szCs w:val="24"/>
          <w:lang w:val="fr-CA"/>
        </w:rPr>
        <w:t>s</w:t>
      </w:r>
      <w:r w:rsidRPr="002928B3">
        <w:rPr>
          <w:rFonts w:asciiTheme="minorHAnsi" w:hAnsiTheme="minorHAnsi" w:cstheme="minorHAnsi"/>
          <w:b/>
          <w:bCs/>
          <w:szCs w:val="24"/>
          <w:lang w:val="fr-CA"/>
        </w:rPr>
        <w:t xml:space="preserve"> genre</w:t>
      </w:r>
      <w:r w:rsidR="0015456F" w:rsidRPr="002928B3">
        <w:rPr>
          <w:rFonts w:asciiTheme="minorHAnsi" w:hAnsiTheme="minorHAnsi" w:cstheme="minorHAnsi"/>
          <w:b/>
          <w:bCs/>
          <w:szCs w:val="24"/>
          <w:lang w:val="fr-CA"/>
        </w:rPr>
        <w:t>s</w:t>
      </w:r>
      <w:r w:rsidRPr="002928B3">
        <w:rPr>
          <w:rFonts w:asciiTheme="minorHAnsi" w:hAnsiTheme="minorHAnsi" w:cstheme="minorHAnsi"/>
          <w:b/>
          <w:bCs/>
          <w:szCs w:val="24"/>
          <w:lang w:val="fr-CA"/>
        </w:rPr>
        <w:t xml:space="preserve"> d</w:t>
      </w:r>
      <w:r w:rsidR="001418C7" w:rsidRPr="002928B3">
        <w:rPr>
          <w:rFonts w:asciiTheme="minorHAnsi" w:hAnsiTheme="minorHAnsi" w:cstheme="minorHAnsi"/>
          <w:b/>
          <w:bCs/>
          <w:szCs w:val="24"/>
          <w:lang w:val="fr-CA"/>
        </w:rPr>
        <w:t>’</w:t>
      </w:r>
      <w:r w:rsidRPr="002928B3">
        <w:rPr>
          <w:rFonts w:asciiTheme="minorHAnsi" w:hAnsiTheme="minorHAnsi" w:cstheme="minorHAnsi"/>
          <w:b/>
          <w:bCs/>
          <w:szCs w:val="24"/>
          <w:lang w:val="fr-CA"/>
        </w:rPr>
        <w:t xml:space="preserve">activités ont été soutenues par cette subvention? </w:t>
      </w:r>
      <w:r w:rsidR="0059402A" w:rsidRPr="002928B3">
        <w:rPr>
          <w:rFonts w:eastAsia="Times New Roman" w:cs="Segoe UI"/>
          <w:b/>
          <w:color w:val="C00000"/>
          <w:szCs w:val="24"/>
          <w:lang w:val="fr-CA" w:eastAsia="en-US"/>
        </w:rPr>
        <w:t>*</w:t>
      </w:r>
    </w:p>
    <w:p w14:paraId="2F8BF2C8" w14:textId="69980490" w:rsidR="00BE3772" w:rsidRPr="0059402A" w:rsidRDefault="007B3512" w:rsidP="002928B3">
      <w:pPr>
        <w:spacing w:after="120"/>
        <w:ind w:left="360"/>
        <w:rPr>
          <w:rFonts w:asciiTheme="minorHAnsi" w:hAnsiTheme="minorHAnsi" w:cstheme="minorHAnsi"/>
          <w:sz w:val="22"/>
          <w:szCs w:val="24"/>
          <w:lang w:val="fr-CA"/>
        </w:rPr>
      </w:pPr>
      <w:r w:rsidRPr="0059402A">
        <w:rPr>
          <w:rFonts w:asciiTheme="minorHAnsi" w:hAnsiTheme="minorHAnsi" w:cstheme="minorHAnsi"/>
          <w:sz w:val="22"/>
          <w:szCs w:val="24"/>
          <w:lang w:val="fr-CA"/>
        </w:rPr>
        <w:t>Sélectionnez toutes les réponses pertinentes.</w:t>
      </w:r>
      <w:r w:rsidR="000C5252" w:rsidRPr="0059402A">
        <w:rPr>
          <w:rFonts w:eastAsia="Times New Roman" w:cs="Segoe UI"/>
          <w:color w:val="C00000"/>
          <w:szCs w:val="24"/>
          <w:lang w:val="fr-CA" w:eastAsia="en-US"/>
        </w:rPr>
        <w:t xml:space="preserve"> </w:t>
      </w:r>
    </w:p>
    <w:p w14:paraId="26EDA0C6" w14:textId="11BBD88A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9025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Traduction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une œuvre littéraire canadienne pour publication</w:t>
      </w:r>
      <w:r w:rsidR="009E0CE1" w:rsidRPr="0016087D">
        <w:rPr>
          <w:rStyle w:val="FootnoteReference"/>
          <w:rFonts w:asciiTheme="minorHAnsi" w:hAnsiTheme="minorHAnsi" w:cstheme="minorHAnsi"/>
          <w:sz w:val="22"/>
          <w:szCs w:val="22"/>
          <w:lang w:val="fr-CA"/>
        </w:rPr>
        <w:footnoteReference w:id="2"/>
      </w:r>
    </w:p>
    <w:p w14:paraId="053D95AA" w14:textId="40B272A5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58953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Traduction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un ouvrage canadien pour publication</w:t>
      </w:r>
    </w:p>
    <w:p w14:paraId="26A3440C" w14:textId="396B98B2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83527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Traduction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un livre illustré canadien pour publication</w:t>
      </w:r>
    </w:p>
    <w:p w14:paraId="6076370E" w14:textId="295C793F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54352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Coûts de production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un livre illustré canadien</w:t>
      </w:r>
    </w:p>
    <w:p w14:paraId="602EE77F" w14:textId="2DC3E478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2200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8C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C308C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Coûts de promotion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une œuvre littéraire/livre illustré canadien</w:t>
      </w:r>
    </w:p>
    <w:p w14:paraId="107020DF" w14:textId="74A329F1" w:rsidR="006D0950" w:rsidRDefault="006D0950">
      <w:pPr>
        <w:autoSpaceDE/>
        <w:autoSpaceDN/>
        <w:adjustRightInd/>
        <w:rPr>
          <w:rFonts w:asciiTheme="minorHAnsi" w:hAnsiTheme="minorHAnsi" w:cstheme="minorHAnsi"/>
          <w:sz w:val="22"/>
          <w:szCs w:val="24"/>
          <w:lang w:val="fr-CA"/>
        </w:rPr>
      </w:pPr>
      <w:r>
        <w:rPr>
          <w:rFonts w:asciiTheme="minorHAnsi" w:hAnsiTheme="minorHAnsi" w:cstheme="minorHAnsi"/>
          <w:sz w:val="22"/>
          <w:szCs w:val="24"/>
          <w:lang w:val="fr-CA"/>
        </w:rPr>
        <w:br w:type="page"/>
      </w:r>
    </w:p>
    <w:p w14:paraId="7BAB090A" w14:textId="7B84DAB8" w:rsidR="00BE3772" w:rsidRPr="0016087D" w:rsidRDefault="007B3512" w:rsidP="002928B3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  <w:szCs w:val="24"/>
          <w:lang w:val="fr-CA"/>
        </w:rPr>
      </w:pPr>
      <w:r w:rsidRPr="007809F4">
        <w:rPr>
          <w:rFonts w:asciiTheme="minorHAnsi" w:hAnsiTheme="minorHAnsi" w:cstheme="minorHAnsi"/>
          <w:b/>
          <w:bCs/>
          <w:szCs w:val="24"/>
          <w:lang w:val="fr-CA"/>
        </w:rPr>
        <w:lastRenderedPageBreak/>
        <w:t>Fournissez les renseig</w:t>
      </w:r>
      <w:r w:rsidR="009E0CE1" w:rsidRPr="007809F4">
        <w:rPr>
          <w:rFonts w:asciiTheme="minorHAnsi" w:hAnsiTheme="minorHAnsi" w:cstheme="minorHAnsi"/>
          <w:b/>
          <w:bCs/>
          <w:szCs w:val="24"/>
          <w:lang w:val="fr-CA"/>
        </w:rPr>
        <w:t>nements suivants</w:t>
      </w:r>
      <w:r w:rsidRPr="007809F4">
        <w:rPr>
          <w:rFonts w:asciiTheme="minorHAnsi" w:hAnsiTheme="minorHAnsi" w:cstheme="minorHAnsi"/>
          <w:b/>
          <w:bCs/>
          <w:szCs w:val="24"/>
          <w:lang w:val="fr-CA"/>
        </w:rPr>
        <w:t xml:space="preserve"> pour tous les travaux de traduction confirmés ou complétés:</w:t>
      </w:r>
      <w:r w:rsidR="000C5252" w:rsidRPr="000C5252">
        <w:rPr>
          <w:rFonts w:eastAsia="Times New Roman" w:cs="Segoe UI"/>
          <w:b/>
          <w:color w:val="C00000"/>
          <w:szCs w:val="24"/>
          <w:lang w:val="fr-CA" w:eastAsia="en-US"/>
        </w:rPr>
        <w:t xml:space="preserve"> 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</w:p>
    <w:tbl>
      <w:tblPr>
        <w:tblW w:w="14092" w:type="dxa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1764"/>
        <w:gridCol w:w="3276"/>
        <w:gridCol w:w="1674"/>
        <w:gridCol w:w="1665"/>
        <w:gridCol w:w="1843"/>
      </w:tblGrid>
      <w:tr w:rsidR="0000262B" w:rsidRPr="0027374E" w14:paraId="697C060B" w14:textId="77777777" w:rsidTr="002928B3">
        <w:tc>
          <w:tcPr>
            <w:tcW w:w="225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D11F" w14:textId="5B820040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bookmarkStart w:id="2" w:name="_Hlk69479272"/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T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itre du livre</w:t>
            </w:r>
          </w:p>
        </w:tc>
        <w:tc>
          <w:tcPr>
            <w:tcW w:w="1620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8248" w14:textId="31121D6A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A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uteur</w:t>
            </w:r>
          </w:p>
        </w:tc>
        <w:tc>
          <w:tcPr>
            <w:tcW w:w="176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CCE9" w14:textId="6AB1C2DD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É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diteur</w:t>
            </w:r>
          </w:p>
        </w:tc>
        <w:tc>
          <w:tcPr>
            <w:tcW w:w="3276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EECC" w14:textId="1E918626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T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ype de livres traduits</w:t>
            </w:r>
          </w:p>
          <w:p w14:paraId="68E9CE2A" w14:textId="14EF8714" w:rsidR="009E0CE1" w:rsidRPr="0027374E" w:rsidRDefault="009E0CE1" w:rsidP="0000262B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60"/>
              <w:ind w:left="295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</w:rPr>
              <w:t xml:space="preserve">Œuvre littéraire canadienne </w:t>
            </w:r>
          </w:p>
          <w:p w14:paraId="6C971B17" w14:textId="26E6B82D" w:rsidR="009E0CE1" w:rsidRPr="0027374E" w:rsidRDefault="009E0CE1" w:rsidP="0000262B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after="60"/>
              <w:ind w:left="295" w:hanging="245"/>
              <w:rPr>
                <w:rFonts w:asciiTheme="minorHAnsi" w:hAnsiTheme="minorHAnsi" w:cstheme="minorHAnsi"/>
                <w:color w:val="000000" w:themeColor="text1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</w:rPr>
              <w:t>Livre canadien</w:t>
            </w:r>
          </w:p>
          <w:p w14:paraId="53DAC7E4" w14:textId="3B1A20EE" w:rsidR="00BE3772" w:rsidRPr="0027374E" w:rsidRDefault="009E0CE1" w:rsidP="0000262B">
            <w:pPr>
              <w:pStyle w:val="ListParagraph"/>
              <w:numPr>
                <w:ilvl w:val="0"/>
                <w:numId w:val="6"/>
              </w:numPr>
              <w:spacing w:after="60"/>
              <w:ind w:left="288" w:hanging="245"/>
              <w:rPr>
                <w:rFonts w:asciiTheme="minorHAnsi" w:hAnsiTheme="minorHAnsi" w:cstheme="minorHAnsi"/>
                <w:color w:val="000000" w:themeColor="text1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</w:rPr>
              <w:t>Livre illustré canadien</w:t>
            </w:r>
          </w:p>
        </w:tc>
        <w:tc>
          <w:tcPr>
            <w:tcW w:w="1674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519E" w14:textId="77777777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665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E16E" w14:textId="7E212BCD" w:rsidR="00BE3772" w:rsidRPr="0027374E" w:rsidRDefault="009E0CE1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G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 xml:space="preserve">enre de livre(s) traduit(s) </w:t>
            </w:r>
          </w:p>
        </w:tc>
        <w:tc>
          <w:tcPr>
            <w:tcW w:w="1843" w:type="dxa"/>
            <w:tcBorders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8737" w14:textId="625AE8A0" w:rsidR="00BE3772" w:rsidRPr="0027374E" w:rsidRDefault="007B351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n-US"/>
              </w:rPr>
            </w:pPr>
            <w:r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P</w:t>
            </w:r>
            <w:r w:rsidR="008C308C" w:rsidRPr="0027374E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  <w:t>remière traduction en allemand (oui/non)</w:t>
            </w:r>
          </w:p>
        </w:tc>
      </w:tr>
      <w:tr w:rsidR="0000262B" w:rsidRPr="0016087D" w14:paraId="03737856" w14:textId="77777777" w:rsidTr="002928B3">
        <w:tc>
          <w:tcPr>
            <w:tcW w:w="225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59F" w14:textId="77777777" w:rsidR="00BE3772" w:rsidRPr="0016087D" w:rsidRDefault="00BE377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17BD" w14:textId="77777777" w:rsidR="00BE3772" w:rsidRPr="0016087D" w:rsidRDefault="00BE377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BD6" w14:textId="77777777" w:rsidR="00BE3772" w:rsidRPr="0016087D" w:rsidRDefault="00BE377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2C73" w14:textId="56927B02" w:rsidR="00BE3772" w:rsidRPr="0016087D" w:rsidRDefault="00BE3772" w:rsidP="0000262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0D6C" w14:textId="77777777" w:rsidR="00BE3772" w:rsidRPr="0016087D" w:rsidRDefault="00BE3772" w:rsidP="0000262B">
            <w:pPr>
              <w:spacing w:after="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B351" w14:textId="77777777" w:rsidR="00BE3772" w:rsidRPr="0016087D" w:rsidRDefault="00BE3772" w:rsidP="0000262B">
            <w:pPr>
              <w:spacing w:after="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DE0D" w14:textId="77777777" w:rsidR="00BE3772" w:rsidRPr="0016087D" w:rsidRDefault="00BE3772" w:rsidP="0000262B">
            <w:pPr>
              <w:spacing w:after="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tr w:rsidR="0000262B" w:rsidRPr="0016087D" w14:paraId="19635F20" w14:textId="77777777" w:rsidTr="002928B3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2606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985" w14:textId="4D7BF85E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82D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4D69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B7E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A4A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4E8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tr w:rsidR="0000262B" w:rsidRPr="0016087D" w14:paraId="4F98BA02" w14:textId="77777777" w:rsidTr="002928B3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161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E96" w14:textId="3FBF35B0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618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3C40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1B73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C718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C606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tr w:rsidR="0000262B" w:rsidRPr="0016087D" w14:paraId="24B3ED18" w14:textId="77777777" w:rsidTr="002928B3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B2C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0E4E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AA23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FED1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8CA9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2F7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1297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tr w:rsidR="0000262B" w:rsidRPr="0016087D" w14:paraId="0B118FF3" w14:textId="77777777" w:rsidTr="002928B3">
        <w:trPr>
          <w:trHeight w:val="304"/>
        </w:trPr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B13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B1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B33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C0C8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B24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AD0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9719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tr w:rsidR="0000262B" w:rsidRPr="0016087D" w14:paraId="1697843D" w14:textId="77777777" w:rsidTr="002928B3"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060A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8048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B0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8A5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57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D410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250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fr-CA"/>
              </w:rPr>
            </w:pPr>
          </w:p>
        </w:tc>
      </w:tr>
      <w:bookmarkEnd w:id="2"/>
    </w:tbl>
    <w:p w14:paraId="4DB8C8B7" w14:textId="77777777" w:rsidR="00BE3772" w:rsidRPr="0016087D" w:rsidRDefault="00BE3772">
      <w:pPr>
        <w:rPr>
          <w:rFonts w:asciiTheme="minorHAnsi" w:hAnsiTheme="minorHAnsi" w:cstheme="minorHAnsi"/>
          <w:sz w:val="22"/>
          <w:szCs w:val="24"/>
          <w:lang w:val="fr-CA"/>
        </w:rPr>
      </w:pPr>
    </w:p>
    <w:tbl>
      <w:tblPr>
        <w:tblW w:w="14004" w:type="dxa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1764"/>
        <w:gridCol w:w="3276"/>
        <w:gridCol w:w="1674"/>
        <w:gridCol w:w="1890"/>
        <w:gridCol w:w="1530"/>
      </w:tblGrid>
      <w:tr w:rsidR="00BE3772" w:rsidRPr="0027374E" w14:paraId="7BDEC5B5" w14:textId="77777777" w:rsidTr="002928B3">
        <w:tc>
          <w:tcPr>
            <w:tcW w:w="2250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E2EE" w14:textId="348D569F" w:rsidR="00BE3772" w:rsidRPr="0027374E" w:rsidRDefault="007B3512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T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 xml:space="preserve">itre allemand du livre </w:t>
            </w:r>
          </w:p>
        </w:tc>
        <w:tc>
          <w:tcPr>
            <w:tcW w:w="1620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51F" w14:textId="04022118" w:rsidR="00BE3772" w:rsidRPr="0027374E" w:rsidRDefault="007B3512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N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 xml:space="preserve">om du traducteur </w:t>
            </w:r>
          </w:p>
        </w:tc>
        <w:tc>
          <w:tcPr>
            <w:tcW w:w="1764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55E0" w14:textId="7AA7C99C" w:rsidR="00BE3772" w:rsidRPr="0027374E" w:rsidRDefault="007B3512" w:rsidP="003F761F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É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diteur</w:t>
            </w:r>
            <w:r w:rsidR="003F761F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 xml:space="preserve"> </w:t>
            </w:r>
          </w:p>
        </w:tc>
        <w:tc>
          <w:tcPr>
            <w:tcW w:w="3276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5461" w14:textId="7501CB2D" w:rsidR="00BE3772" w:rsidRPr="0027374E" w:rsidRDefault="007B3512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P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ays de</w:t>
            </w: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 xml:space="preserve"> 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l</w:t>
            </w:r>
            <w:r w:rsidR="001418C7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’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éditeur</w:t>
            </w:r>
          </w:p>
        </w:tc>
        <w:tc>
          <w:tcPr>
            <w:tcW w:w="1674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FD8E" w14:textId="77777777" w:rsidR="00BE3772" w:rsidRPr="0027374E" w:rsidRDefault="007B3512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890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1537" w14:textId="42E944B7" w:rsidR="00BE3772" w:rsidRPr="0027374E" w:rsidRDefault="00C7445C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Tirage</w:t>
            </w:r>
          </w:p>
        </w:tc>
        <w:tc>
          <w:tcPr>
            <w:tcW w:w="1530" w:type="dxa"/>
            <w:tcBorders>
              <w:bottom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A6" w14:textId="24CB371A" w:rsidR="00BE3772" w:rsidRPr="0027374E" w:rsidRDefault="007B3512">
            <w:pPr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D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ate de sortie</w:t>
            </w:r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 xml:space="preserve"> (</w:t>
            </w:r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mm-jj-</w:t>
            </w:r>
            <w:proofErr w:type="spellStart"/>
            <w:r w:rsidR="00C7445C"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aaaa</w:t>
            </w:r>
            <w:proofErr w:type="spellEnd"/>
            <w:r w:rsidRPr="0027374E">
              <w:rPr>
                <w:rFonts w:asciiTheme="minorHAnsi" w:hAnsiTheme="minorHAnsi" w:cstheme="minorHAnsi"/>
                <w:sz w:val="22"/>
                <w:szCs w:val="24"/>
                <w:lang w:val="fr-CA"/>
              </w:rPr>
              <w:t>)</w:t>
            </w:r>
          </w:p>
        </w:tc>
      </w:tr>
      <w:tr w:rsidR="00BE3772" w:rsidRPr="0016087D" w14:paraId="122AF94D" w14:textId="77777777" w:rsidTr="002928B3">
        <w:tc>
          <w:tcPr>
            <w:tcW w:w="2250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B4EE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D1D3" w14:textId="14BAE984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4A7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32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046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DDD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12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286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  <w:tr w:rsidR="00BE3772" w:rsidRPr="0016087D" w14:paraId="6297AA27" w14:textId="77777777" w:rsidTr="002928B3">
        <w:trPr>
          <w:trHeight w:val="304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C3A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9B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B305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9E7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C27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B9F3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8900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  <w:tr w:rsidR="00BE3772" w:rsidRPr="0016087D" w14:paraId="61234843" w14:textId="77777777" w:rsidTr="002928B3">
        <w:trPr>
          <w:trHeight w:val="304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C3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742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9C6B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604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3CCB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C9B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9D60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  <w:tr w:rsidR="00BE3772" w:rsidRPr="0016087D" w14:paraId="6A0189A3" w14:textId="77777777" w:rsidTr="002928B3">
        <w:trPr>
          <w:trHeight w:val="304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0AC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74D7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371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4A6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C63E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C5F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5CD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  <w:tr w:rsidR="00BE3772" w:rsidRPr="0016087D" w14:paraId="7533497D" w14:textId="77777777" w:rsidTr="002928B3">
        <w:trPr>
          <w:trHeight w:val="304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2F32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6A1B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5897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6FA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5831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917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E0D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  <w:tr w:rsidR="00BE3772" w:rsidRPr="0016087D" w14:paraId="667F984F" w14:textId="77777777" w:rsidTr="002928B3"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869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227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9675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F52C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894D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339A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72B0" w14:textId="77777777" w:rsidR="00BE3772" w:rsidRPr="0016087D" w:rsidRDefault="00BE3772" w:rsidP="00C7445C">
            <w:pPr>
              <w:spacing w:before="40" w:after="60"/>
              <w:rPr>
                <w:rFonts w:asciiTheme="minorHAnsi" w:hAnsiTheme="minorHAnsi" w:cstheme="minorHAnsi"/>
                <w:sz w:val="22"/>
                <w:szCs w:val="24"/>
                <w:lang w:val="fr-CA"/>
              </w:rPr>
            </w:pPr>
          </w:p>
        </w:tc>
      </w:tr>
    </w:tbl>
    <w:p w14:paraId="48030EC0" w14:textId="77777777" w:rsidR="00BE3772" w:rsidRPr="0016087D" w:rsidRDefault="00BE3772">
      <w:pPr>
        <w:rPr>
          <w:rFonts w:asciiTheme="minorHAnsi" w:hAnsiTheme="minorHAnsi" w:cstheme="minorHAnsi"/>
          <w:sz w:val="22"/>
          <w:szCs w:val="24"/>
          <w:lang w:val="fr-CA"/>
        </w:rPr>
      </w:pPr>
    </w:p>
    <w:p w14:paraId="1B507E10" w14:textId="77777777" w:rsidR="00E248F7" w:rsidRPr="0016087D" w:rsidRDefault="00E248F7">
      <w:pPr>
        <w:rPr>
          <w:rFonts w:asciiTheme="minorHAnsi" w:hAnsiTheme="minorHAnsi" w:cstheme="minorHAnsi"/>
          <w:sz w:val="22"/>
          <w:szCs w:val="24"/>
          <w:lang w:val="fr-CA"/>
        </w:rPr>
      </w:pPr>
    </w:p>
    <w:p w14:paraId="6707F776" w14:textId="3C599F0F" w:rsidR="00BE3772" w:rsidRPr="0016087D" w:rsidRDefault="003F761F" w:rsidP="002928B3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  <w:szCs w:val="24"/>
          <w:lang w:val="fr-CA"/>
        </w:rPr>
      </w:pPr>
      <w:r w:rsidRPr="007809F4">
        <w:rPr>
          <w:rFonts w:asciiTheme="minorHAnsi" w:hAnsiTheme="minorHAnsi" w:cstheme="minorHAnsi"/>
          <w:b/>
          <w:bCs/>
          <w:szCs w:val="24"/>
          <w:lang w:val="fr-CA"/>
        </w:rPr>
        <w:t>Résumez</w:t>
      </w:r>
      <w:r w:rsidR="007B3512" w:rsidRPr="007809F4">
        <w:rPr>
          <w:rFonts w:asciiTheme="minorHAnsi" w:hAnsiTheme="minorHAnsi" w:cstheme="minorHAnsi"/>
          <w:b/>
          <w:bCs/>
          <w:szCs w:val="24"/>
          <w:lang w:val="fr-CA"/>
        </w:rPr>
        <w:t xml:space="preserve"> les principales réalisations de votre projet</w:t>
      </w:r>
      <w:r w:rsidR="00893C91" w:rsidRPr="007809F4">
        <w:rPr>
          <w:rFonts w:asciiTheme="minorHAnsi" w:hAnsiTheme="minorHAnsi" w:cstheme="minorHAnsi"/>
          <w:b/>
          <w:bCs/>
          <w:szCs w:val="24"/>
          <w:lang w:val="fr-CA"/>
        </w:rPr>
        <w:t>.</w:t>
      </w:r>
      <w:r w:rsidR="0027374E" w:rsidRPr="0027374E">
        <w:rPr>
          <w:rFonts w:eastAsia="Times New Roman" w:cs="Segoe UI"/>
          <w:b/>
          <w:color w:val="C00000"/>
          <w:szCs w:val="24"/>
          <w:lang w:val="fr-CA" w:eastAsia="en-US"/>
        </w:rPr>
        <w:t xml:space="preserve"> </w:t>
      </w:r>
      <w:r w:rsidR="0027374E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r w:rsidR="007B3512" w:rsidRPr="0016087D">
        <w:rPr>
          <w:rFonts w:asciiTheme="minorHAnsi" w:hAnsiTheme="minorHAnsi" w:cstheme="minorHAnsi"/>
          <w:szCs w:val="24"/>
          <w:lang w:val="fr-CA"/>
        </w:rPr>
        <w:t xml:space="preserve"> </w:t>
      </w:r>
      <w:r w:rsidRPr="0016087D">
        <w:rPr>
          <w:rFonts w:asciiTheme="minorHAnsi" w:hAnsiTheme="minorHAnsi" w:cstheme="minorHAnsi"/>
          <w:szCs w:val="24"/>
          <w:lang w:val="fr-CA"/>
        </w:rPr>
        <w:t xml:space="preserve">(1/2 page - </w:t>
      </w:r>
      <w:r w:rsidR="007B3512" w:rsidRPr="0016087D">
        <w:rPr>
          <w:rFonts w:asciiTheme="minorHAnsi" w:hAnsiTheme="minorHAnsi" w:cstheme="minorHAnsi"/>
          <w:szCs w:val="24"/>
          <w:lang w:val="fr-CA"/>
        </w:rPr>
        <w:t>150 mots)</w:t>
      </w:r>
      <w:r w:rsidR="000C5252" w:rsidRPr="000C5252">
        <w:rPr>
          <w:rFonts w:eastAsia="Times New Roman" w:cs="Segoe UI"/>
          <w:b/>
          <w:color w:val="C00000"/>
          <w:szCs w:val="24"/>
          <w:lang w:val="fr-CA" w:eastAsia="en-US"/>
        </w:rPr>
        <w:t xml:space="preserve"> </w:t>
      </w:r>
      <w:bookmarkStart w:id="3" w:name="_Hlk69479469"/>
    </w:p>
    <w:p w14:paraId="773D129E" w14:textId="2E17BE8F" w:rsidR="00E248F7" w:rsidRPr="0016087D" w:rsidRDefault="00E248F7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p w14:paraId="5FF635F6" w14:textId="77777777" w:rsidR="0016087D" w:rsidRPr="0016087D" w:rsidRDefault="0016087D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bookmarkEnd w:id="3"/>
    <w:p w14:paraId="10A20545" w14:textId="77777777" w:rsidR="0094192F" w:rsidRPr="0016087D" w:rsidRDefault="0094192F">
      <w:pPr>
        <w:autoSpaceDE/>
        <w:autoSpaceDN/>
        <w:adjustRightInd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br w:type="page"/>
      </w:r>
    </w:p>
    <w:p w14:paraId="260D59E1" w14:textId="173C25D2" w:rsidR="00BE3772" w:rsidRPr="0016087D" w:rsidRDefault="007B3512" w:rsidP="002928B3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  <w:szCs w:val="24"/>
          <w:lang w:val="fr-CA"/>
        </w:rPr>
      </w:pPr>
      <w:r w:rsidRPr="007809F4">
        <w:rPr>
          <w:rFonts w:asciiTheme="minorHAnsi" w:hAnsiTheme="minorHAnsi" w:cstheme="minorHAnsi"/>
          <w:b/>
          <w:bCs/>
          <w:szCs w:val="24"/>
          <w:lang w:val="fr-CA"/>
        </w:rPr>
        <w:lastRenderedPageBreak/>
        <w:t>Le cas échéant, quels défis avez-vous rencontrés?</w:t>
      </w:r>
      <w:r w:rsidRPr="0016087D">
        <w:rPr>
          <w:rFonts w:asciiTheme="minorHAnsi" w:hAnsiTheme="minorHAnsi" w:cstheme="minorHAnsi"/>
          <w:szCs w:val="24"/>
          <w:lang w:val="fr-CA"/>
        </w:rPr>
        <w:t xml:space="preserve">  </w:t>
      </w:r>
      <w:r w:rsidR="003F761F" w:rsidRPr="0016087D">
        <w:rPr>
          <w:rFonts w:asciiTheme="minorHAnsi" w:hAnsiTheme="minorHAnsi" w:cstheme="minorHAnsi"/>
          <w:szCs w:val="24"/>
          <w:lang w:val="fr-CA"/>
        </w:rPr>
        <w:t>(</w:t>
      </w:r>
      <w:r w:rsidRPr="0016087D">
        <w:rPr>
          <w:rFonts w:asciiTheme="minorHAnsi" w:hAnsiTheme="minorHAnsi" w:cstheme="minorHAnsi"/>
          <w:szCs w:val="24"/>
          <w:lang w:val="fr-CA"/>
        </w:rPr>
        <w:t xml:space="preserve">1/2 page </w:t>
      </w:r>
      <w:r w:rsidR="003F761F" w:rsidRPr="0016087D">
        <w:rPr>
          <w:rFonts w:asciiTheme="minorHAnsi" w:hAnsiTheme="minorHAnsi" w:cstheme="minorHAnsi"/>
          <w:szCs w:val="24"/>
          <w:lang w:val="fr-CA"/>
        </w:rPr>
        <w:t xml:space="preserve">- </w:t>
      </w:r>
      <w:r w:rsidRPr="0016087D">
        <w:rPr>
          <w:rFonts w:asciiTheme="minorHAnsi" w:hAnsiTheme="minorHAnsi" w:cstheme="minorHAnsi"/>
          <w:szCs w:val="24"/>
          <w:lang w:val="fr-CA"/>
        </w:rPr>
        <w:t>150 mots)</w:t>
      </w:r>
    </w:p>
    <w:p w14:paraId="4FC734C3" w14:textId="77777777" w:rsidR="0016087D" w:rsidRPr="0016087D" w:rsidRDefault="0016087D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p w14:paraId="28400FDB" w14:textId="77777777" w:rsidR="0016087D" w:rsidRPr="0016087D" w:rsidRDefault="0016087D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p w14:paraId="6CAA4B57" w14:textId="3A434536" w:rsidR="00BE3772" w:rsidRPr="0016087D" w:rsidRDefault="003F761F" w:rsidP="002928B3">
      <w:pPr>
        <w:pStyle w:val="ListParagraph"/>
        <w:numPr>
          <w:ilvl w:val="0"/>
          <w:numId w:val="7"/>
        </w:numPr>
        <w:spacing w:before="240" w:after="120"/>
        <w:ind w:left="360"/>
        <w:rPr>
          <w:rFonts w:asciiTheme="minorHAnsi" w:hAnsiTheme="minorHAnsi" w:cstheme="minorHAnsi"/>
          <w:szCs w:val="24"/>
          <w:lang w:val="fr-CA"/>
        </w:rPr>
      </w:pPr>
      <w:r w:rsidRPr="007809F4">
        <w:rPr>
          <w:rFonts w:asciiTheme="minorHAnsi" w:hAnsiTheme="minorHAnsi" w:cstheme="minorHAnsi"/>
          <w:b/>
          <w:bCs/>
          <w:szCs w:val="24"/>
          <w:lang w:val="fr-CA"/>
        </w:rPr>
        <w:t xml:space="preserve">Souhaitez-vous mentionner quelque </w:t>
      </w:r>
      <w:r w:rsidR="007B3512" w:rsidRPr="007809F4">
        <w:rPr>
          <w:rFonts w:asciiTheme="minorHAnsi" w:hAnsiTheme="minorHAnsi" w:cstheme="minorHAnsi"/>
          <w:b/>
          <w:bCs/>
          <w:szCs w:val="24"/>
          <w:lang w:val="fr-CA"/>
        </w:rPr>
        <w:t xml:space="preserve">chose </w:t>
      </w:r>
      <w:r w:rsidRPr="007809F4">
        <w:rPr>
          <w:rFonts w:asciiTheme="minorHAnsi" w:hAnsiTheme="minorHAnsi" w:cstheme="minorHAnsi"/>
          <w:b/>
          <w:bCs/>
          <w:szCs w:val="24"/>
          <w:lang w:val="fr-CA"/>
        </w:rPr>
        <w:t>d</w:t>
      </w:r>
      <w:r w:rsidR="001418C7" w:rsidRPr="007809F4">
        <w:rPr>
          <w:rFonts w:asciiTheme="minorHAnsi" w:hAnsiTheme="minorHAnsi" w:cstheme="minorHAnsi"/>
          <w:b/>
          <w:bCs/>
          <w:szCs w:val="24"/>
          <w:lang w:val="fr-CA"/>
        </w:rPr>
        <w:t>’</w:t>
      </w:r>
      <w:r w:rsidRPr="007809F4">
        <w:rPr>
          <w:rFonts w:asciiTheme="minorHAnsi" w:hAnsiTheme="minorHAnsi" w:cstheme="minorHAnsi"/>
          <w:b/>
          <w:bCs/>
          <w:szCs w:val="24"/>
          <w:lang w:val="fr-CA"/>
        </w:rPr>
        <w:t xml:space="preserve">autre sur votre </w:t>
      </w:r>
      <w:proofErr w:type="gramStart"/>
      <w:r w:rsidRPr="007809F4">
        <w:rPr>
          <w:rFonts w:asciiTheme="minorHAnsi" w:hAnsiTheme="minorHAnsi" w:cstheme="minorHAnsi"/>
          <w:b/>
          <w:bCs/>
          <w:szCs w:val="24"/>
          <w:lang w:val="fr-CA"/>
        </w:rPr>
        <w:t>projet</w:t>
      </w:r>
      <w:r w:rsidR="007B3512" w:rsidRPr="007809F4">
        <w:rPr>
          <w:rFonts w:asciiTheme="minorHAnsi" w:hAnsiTheme="minorHAnsi" w:cstheme="minorHAnsi"/>
          <w:b/>
          <w:bCs/>
          <w:szCs w:val="24"/>
          <w:lang w:val="fr-CA"/>
        </w:rPr>
        <w:t>?</w:t>
      </w:r>
      <w:r w:rsidR="0027374E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proofErr w:type="gramEnd"/>
      <w:r w:rsidR="007B3512" w:rsidRPr="0016087D">
        <w:rPr>
          <w:rFonts w:asciiTheme="minorHAnsi" w:hAnsiTheme="minorHAnsi" w:cstheme="minorHAnsi"/>
          <w:szCs w:val="24"/>
          <w:lang w:val="fr-CA"/>
        </w:rPr>
        <w:t xml:space="preserve"> (1/4 page - 50 mots)</w:t>
      </w:r>
      <w:r w:rsidR="000C5252" w:rsidRPr="000C5252">
        <w:rPr>
          <w:rFonts w:eastAsia="Times New Roman" w:cs="Segoe UI"/>
          <w:b/>
          <w:color w:val="C00000"/>
          <w:szCs w:val="24"/>
          <w:lang w:val="fr-CA" w:eastAsia="en-US"/>
        </w:rPr>
        <w:t xml:space="preserve"> </w:t>
      </w:r>
    </w:p>
    <w:p w14:paraId="5768ACC1" w14:textId="77777777" w:rsidR="0016087D" w:rsidRPr="0016087D" w:rsidRDefault="0016087D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p w14:paraId="65B84120" w14:textId="77777777" w:rsidR="0016087D" w:rsidRPr="0016087D" w:rsidRDefault="0016087D" w:rsidP="0027374E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1" w:color="0070C0"/>
        </w:pBdr>
        <w:ind w:left="360"/>
        <w:rPr>
          <w:rFonts w:asciiTheme="minorHAnsi" w:hAnsiTheme="minorHAnsi" w:cstheme="minorHAnsi"/>
          <w:color w:val="000000" w:themeColor="text1"/>
          <w:sz w:val="22"/>
          <w:szCs w:val="24"/>
          <w:lang w:val="fr-CA"/>
        </w:rPr>
      </w:pPr>
    </w:p>
    <w:p w14:paraId="016F566C" w14:textId="664C848A" w:rsidR="00BE3772" w:rsidRPr="0016087D" w:rsidRDefault="007B3512" w:rsidP="0094192F">
      <w:pPr>
        <w:pStyle w:val="Heading2"/>
      </w:pPr>
      <w:r w:rsidRPr="0016087D">
        <w:t>S</w:t>
      </w:r>
      <w:r w:rsidR="0094192F" w:rsidRPr="0016087D">
        <w:t>ection</w:t>
      </w:r>
      <w:r w:rsidRPr="0016087D">
        <w:t xml:space="preserve"> B : B</w:t>
      </w:r>
      <w:r w:rsidR="0094192F" w:rsidRPr="0016087D">
        <w:t xml:space="preserve">udget et documents requis </w:t>
      </w:r>
    </w:p>
    <w:p w14:paraId="634C3C7F" w14:textId="61B04E61" w:rsidR="00BE3772" w:rsidRPr="0016087D" w:rsidRDefault="007B3512">
      <w:pPr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Vous devez présenter un budget final. </w:t>
      </w:r>
      <w:r w:rsidR="00FF3539" w:rsidRPr="0016087D">
        <w:rPr>
          <w:rFonts w:asciiTheme="minorHAnsi" w:hAnsiTheme="minorHAnsi" w:cstheme="minorHAnsi"/>
          <w:sz w:val="22"/>
          <w:szCs w:val="24"/>
          <w:lang w:val="fr-CA"/>
        </w:rPr>
        <w:t>Remplir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la colonne intitulée « réel » da</w:t>
      </w:r>
      <w:r w:rsidR="003F761F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ns votre copie de la demande de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budget </w:t>
      </w:r>
      <w:r w:rsidR="00D552BC"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et 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envoyez ce document avec votre formulaire de rapport final.</w:t>
      </w:r>
    </w:p>
    <w:p w14:paraId="7EB9D1DD" w14:textId="66146F89" w:rsidR="00BE3772" w:rsidRPr="0016087D" w:rsidRDefault="007B3512" w:rsidP="002928B3">
      <w:pPr>
        <w:pStyle w:val="ListParagraph"/>
        <w:numPr>
          <w:ilvl w:val="0"/>
          <w:numId w:val="7"/>
        </w:numPr>
        <w:spacing w:before="240" w:after="120"/>
        <w:ind w:left="360"/>
        <w:rPr>
          <w:rFonts w:asciiTheme="minorHAnsi" w:hAnsiTheme="minorHAnsi" w:cstheme="minorHAnsi"/>
          <w:szCs w:val="24"/>
          <w:lang w:val="fr-CA"/>
        </w:rPr>
      </w:pPr>
      <w:r w:rsidRPr="007809F4">
        <w:rPr>
          <w:rFonts w:asciiTheme="minorHAnsi" w:hAnsiTheme="minorHAnsi" w:cstheme="minorHAnsi"/>
          <w:b/>
          <w:bCs/>
          <w:szCs w:val="24"/>
          <w:lang w:val="fr-CA"/>
        </w:rPr>
        <w:t>Indiquez le montant réel pour les éléments suivants</w:t>
      </w:r>
      <w:proofErr w:type="gramStart"/>
      <w:r w:rsidRPr="007809F4">
        <w:rPr>
          <w:rFonts w:asciiTheme="minorHAnsi" w:hAnsiTheme="minorHAnsi" w:cstheme="minorHAnsi"/>
          <w:b/>
          <w:bCs/>
          <w:szCs w:val="24"/>
          <w:lang w:val="fr-CA"/>
        </w:rPr>
        <w:t> :</w:t>
      </w:r>
      <w:r w:rsidR="000C5252" w:rsidRPr="00EC2072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proofErr w:type="gramEnd"/>
    </w:p>
    <w:p w14:paraId="39B5038C" w14:textId="62F4F378" w:rsidR="00BE3772" w:rsidRPr="0016087D" w:rsidRDefault="007B3512" w:rsidP="007809F4">
      <w:pPr>
        <w:spacing w:after="60"/>
        <w:ind w:firstLine="180"/>
        <w:rPr>
          <w:rFonts w:asciiTheme="minorHAnsi" w:hAnsiTheme="minorHAnsi" w:cstheme="minorHAnsi"/>
          <w:b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b/>
          <w:sz w:val="22"/>
          <w:szCs w:val="24"/>
          <w:lang w:val="fr-CA"/>
        </w:rPr>
        <w:t>__</w:t>
      </w:r>
      <w:r w:rsidR="006D0950">
        <w:rPr>
          <w:rFonts w:asciiTheme="minorHAnsi" w:hAnsiTheme="minorHAnsi" w:cstheme="minorHAnsi"/>
          <w:b/>
          <w:sz w:val="22"/>
          <w:szCs w:val="24"/>
          <w:lang w:val="fr-CA"/>
        </w:rPr>
        <w:t>__</w:t>
      </w:r>
      <w:r w:rsidRPr="0016087D">
        <w:rPr>
          <w:rFonts w:asciiTheme="minorHAnsi" w:hAnsiTheme="minorHAnsi" w:cstheme="minorHAnsi"/>
          <w:b/>
          <w:sz w:val="22"/>
          <w:szCs w:val="24"/>
          <w:lang w:val="fr-CA"/>
        </w:rPr>
        <w:t>_ $ total</w:t>
      </w:r>
      <w:r w:rsidR="00D552BC" w:rsidRPr="0016087D">
        <w:rPr>
          <w:rFonts w:asciiTheme="minorHAnsi" w:hAnsiTheme="minorHAnsi" w:cstheme="minorHAnsi"/>
          <w:b/>
          <w:sz w:val="22"/>
          <w:szCs w:val="24"/>
          <w:lang w:val="fr-CA"/>
        </w:rPr>
        <w:t xml:space="preserve"> des dépenses du projet (tel</w:t>
      </w:r>
      <w:r w:rsidRPr="0016087D">
        <w:rPr>
          <w:rFonts w:asciiTheme="minorHAnsi" w:hAnsiTheme="minorHAnsi" w:cstheme="minorHAnsi"/>
          <w:b/>
          <w:sz w:val="22"/>
          <w:szCs w:val="24"/>
          <w:lang w:val="fr-CA"/>
        </w:rPr>
        <w:t xml:space="preserve"> que présenté dans votre budget)</w:t>
      </w:r>
    </w:p>
    <w:p w14:paraId="7055D9DD" w14:textId="6171AB6E" w:rsidR="00BE3772" w:rsidRPr="0016087D" w:rsidRDefault="007B3512" w:rsidP="007809F4">
      <w:pPr>
        <w:spacing w:after="60"/>
        <w:ind w:firstLine="18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>_</w:t>
      </w:r>
      <w:r w:rsidR="006D0950">
        <w:rPr>
          <w:rFonts w:asciiTheme="minorHAnsi" w:hAnsiTheme="minorHAnsi" w:cstheme="minorHAnsi"/>
          <w:sz w:val="22"/>
          <w:szCs w:val="24"/>
          <w:lang w:val="fr-CA"/>
        </w:rPr>
        <w:t>__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__ $ total des frais de traduction</w:t>
      </w:r>
    </w:p>
    <w:p w14:paraId="2893E27B" w14:textId="57285202" w:rsidR="00BE3772" w:rsidRPr="0016087D" w:rsidRDefault="007B3512" w:rsidP="007809F4">
      <w:pPr>
        <w:spacing w:after="60"/>
        <w:ind w:firstLine="180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>__</w:t>
      </w:r>
      <w:r w:rsidR="006D0950">
        <w:rPr>
          <w:rFonts w:asciiTheme="minorHAnsi" w:hAnsiTheme="minorHAnsi" w:cstheme="minorHAnsi"/>
          <w:sz w:val="22"/>
          <w:szCs w:val="24"/>
          <w:lang w:val="fr-CA"/>
        </w:rPr>
        <w:t>__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_ $ total des </w:t>
      </w:r>
      <w:r w:rsidR="003F761F" w:rsidRPr="0016087D">
        <w:rPr>
          <w:rFonts w:asciiTheme="minorHAnsi" w:hAnsiTheme="minorHAnsi" w:cstheme="minorHAnsi"/>
          <w:sz w:val="22"/>
          <w:szCs w:val="24"/>
          <w:lang w:val="fr-CA"/>
        </w:rPr>
        <w:t>frais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 xml:space="preserve"> de production</w:t>
      </w:r>
    </w:p>
    <w:p w14:paraId="3F951DD7" w14:textId="45DF0FD4" w:rsidR="00BE3772" w:rsidRPr="007809F4" w:rsidRDefault="007B3512" w:rsidP="007809F4">
      <w:pPr>
        <w:spacing w:after="240"/>
        <w:ind w:firstLine="187"/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sz w:val="22"/>
          <w:szCs w:val="24"/>
          <w:lang w:val="fr-CA"/>
        </w:rPr>
        <w:t>__</w:t>
      </w:r>
      <w:r w:rsidR="006D0950">
        <w:rPr>
          <w:rFonts w:asciiTheme="minorHAnsi" w:hAnsiTheme="minorHAnsi" w:cstheme="minorHAnsi"/>
          <w:sz w:val="22"/>
          <w:szCs w:val="24"/>
          <w:lang w:val="fr-CA"/>
        </w:rPr>
        <w:t>__</w:t>
      </w:r>
      <w:r w:rsidRPr="0016087D">
        <w:rPr>
          <w:rFonts w:asciiTheme="minorHAnsi" w:hAnsiTheme="minorHAnsi" w:cstheme="minorHAnsi"/>
          <w:sz w:val="22"/>
          <w:szCs w:val="24"/>
          <w:lang w:val="fr-CA"/>
        </w:rPr>
        <w:t>_ $ total des frais de distribution/promotion</w:t>
      </w:r>
    </w:p>
    <w:p w14:paraId="56A68703" w14:textId="2E86D5D6" w:rsidR="00BE3772" w:rsidRPr="0016087D" w:rsidRDefault="007B3512" w:rsidP="002928B3">
      <w:pPr>
        <w:pStyle w:val="ListParagraph"/>
        <w:numPr>
          <w:ilvl w:val="0"/>
          <w:numId w:val="7"/>
        </w:numPr>
        <w:spacing w:before="240" w:after="120"/>
        <w:ind w:left="360"/>
        <w:rPr>
          <w:rFonts w:asciiTheme="minorHAnsi" w:hAnsiTheme="minorHAnsi" w:cstheme="minorHAnsi"/>
          <w:b/>
          <w:szCs w:val="24"/>
          <w:lang w:val="fr-CA"/>
        </w:rPr>
      </w:pPr>
      <w:r w:rsidRPr="002928B3">
        <w:rPr>
          <w:rFonts w:asciiTheme="minorHAnsi" w:hAnsiTheme="minorHAnsi" w:cstheme="minorHAnsi"/>
          <w:b/>
          <w:szCs w:val="24"/>
          <w:lang w:val="fr-CA"/>
        </w:rPr>
        <w:t xml:space="preserve">Envoyez une </w:t>
      </w:r>
      <w:r w:rsidRPr="002928B3">
        <w:rPr>
          <w:rFonts w:asciiTheme="minorHAnsi" w:hAnsiTheme="minorHAnsi" w:cstheme="minorHAnsi"/>
          <w:b/>
          <w:bCs/>
          <w:szCs w:val="24"/>
          <w:lang w:val="fr-CA"/>
        </w:rPr>
        <w:t>copie</w:t>
      </w:r>
      <w:r w:rsidRPr="002928B3">
        <w:rPr>
          <w:rFonts w:asciiTheme="minorHAnsi" w:hAnsiTheme="minorHAnsi" w:cstheme="minorHAnsi"/>
          <w:b/>
          <w:szCs w:val="24"/>
          <w:lang w:val="fr-CA"/>
        </w:rPr>
        <w:t xml:space="preserve"> de </w:t>
      </w:r>
      <w:r w:rsidRPr="002928B3">
        <w:rPr>
          <w:rFonts w:asciiTheme="minorHAnsi" w:hAnsiTheme="minorHAnsi" w:cstheme="minorHAnsi"/>
          <w:b/>
          <w:bCs/>
          <w:szCs w:val="24"/>
          <w:lang w:val="fr-CA"/>
        </w:rPr>
        <w:t>la</w:t>
      </w:r>
      <w:r w:rsidRPr="002928B3">
        <w:rPr>
          <w:rFonts w:asciiTheme="minorHAnsi" w:hAnsiTheme="minorHAnsi" w:cstheme="minorHAnsi"/>
          <w:b/>
          <w:szCs w:val="24"/>
          <w:lang w:val="fr-CA"/>
        </w:rPr>
        <w:t xml:space="preserve"> traduction publiée</w:t>
      </w:r>
      <w:r w:rsidR="007809F4" w:rsidRPr="002928B3">
        <w:rPr>
          <w:rFonts w:asciiTheme="minorHAnsi" w:eastAsia="Times New Roman" w:hAnsiTheme="minorHAnsi" w:cstheme="minorHAnsi"/>
          <w:b/>
          <w:color w:val="C00000"/>
          <w:szCs w:val="22"/>
          <w:lang w:val="fr-CA" w:eastAsia="en-US"/>
        </w:rPr>
        <w:t>*</w:t>
      </w:r>
    </w:p>
    <w:p w14:paraId="13ED9215" w14:textId="63A509A5" w:rsidR="0017523F" w:rsidRPr="007809F4" w:rsidRDefault="00E703EF">
      <w:pPr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5750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7809F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7809F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B3512" w:rsidRPr="007809F4">
        <w:rPr>
          <w:rFonts w:asciiTheme="minorHAnsi" w:hAnsiTheme="minorHAnsi" w:cstheme="minorHAnsi"/>
          <w:sz w:val="22"/>
          <w:szCs w:val="22"/>
          <w:lang w:val="fr-CA"/>
        </w:rPr>
        <w:t>J</w:t>
      </w:r>
      <w:r w:rsidR="001418C7" w:rsidRPr="007809F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7809F4">
        <w:rPr>
          <w:rFonts w:asciiTheme="minorHAnsi" w:hAnsiTheme="minorHAnsi" w:cstheme="minorHAnsi"/>
          <w:sz w:val="22"/>
          <w:szCs w:val="22"/>
          <w:lang w:val="fr-CA"/>
        </w:rPr>
        <w:t xml:space="preserve">ai envoyé une copie de la traduction publiée ou </w:t>
      </w:r>
      <w:r w:rsidR="00FF3539" w:rsidRPr="007809F4">
        <w:rPr>
          <w:rFonts w:asciiTheme="minorHAnsi" w:hAnsiTheme="minorHAnsi" w:cstheme="minorHAnsi"/>
          <w:sz w:val="22"/>
          <w:szCs w:val="22"/>
          <w:lang w:val="fr-CA"/>
        </w:rPr>
        <w:t>réalisé</w:t>
      </w:r>
      <w:r w:rsidR="007B3512" w:rsidRPr="007809F4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3F761F" w:rsidRPr="007809F4">
        <w:rPr>
          <w:rFonts w:asciiTheme="minorHAnsi" w:hAnsiTheme="minorHAnsi" w:cstheme="minorHAnsi"/>
          <w:sz w:val="22"/>
          <w:szCs w:val="22"/>
          <w:lang w:val="fr-CA"/>
        </w:rPr>
        <w:t xml:space="preserve">, par la poste, </w:t>
      </w:r>
      <w:r w:rsidR="007B3512" w:rsidRPr="007809F4">
        <w:rPr>
          <w:rFonts w:asciiTheme="minorHAnsi" w:hAnsiTheme="minorHAnsi" w:cstheme="minorHAnsi"/>
          <w:sz w:val="22"/>
          <w:szCs w:val="22"/>
          <w:lang w:val="fr-CA"/>
        </w:rPr>
        <w:t>au Conseil des arts.</w:t>
      </w:r>
      <w:r w:rsidR="000C5252" w:rsidRPr="007809F4">
        <w:rPr>
          <w:rFonts w:asciiTheme="minorHAnsi" w:eastAsia="Times New Roman" w:hAnsiTheme="minorHAnsi" w:cstheme="minorHAnsi"/>
          <w:b/>
          <w:color w:val="C00000"/>
          <w:sz w:val="22"/>
          <w:szCs w:val="22"/>
          <w:lang w:val="fr-CA" w:eastAsia="en-US"/>
        </w:rPr>
        <w:t xml:space="preserve"> </w:t>
      </w:r>
    </w:p>
    <w:p w14:paraId="04D8999A" w14:textId="40E21E86" w:rsidR="00E248F7" w:rsidRPr="0016087D" w:rsidRDefault="007B3512" w:rsidP="0016087D">
      <w:pPr>
        <w:pStyle w:val="Heading2"/>
      </w:pPr>
      <w:r w:rsidRPr="0016087D">
        <w:t>S</w:t>
      </w:r>
      <w:r w:rsidR="0016087D" w:rsidRPr="0016087D">
        <w:t>ection C</w:t>
      </w:r>
      <w:r w:rsidRPr="0016087D">
        <w:t> : Q</w:t>
      </w:r>
      <w:r w:rsidR="0016087D" w:rsidRPr="0016087D">
        <w:t>uestionnaire sur l’incidence</w:t>
      </w:r>
      <w:r w:rsidR="00E248F7" w:rsidRPr="0016087D">
        <w:t xml:space="preserve"> </w:t>
      </w:r>
    </w:p>
    <w:p w14:paraId="1C21E3CA" w14:textId="141B5A59" w:rsidR="00BE3772" w:rsidRPr="00E703EF" w:rsidRDefault="007B3512">
      <w:pPr>
        <w:rPr>
          <w:rFonts w:asciiTheme="minorHAnsi" w:hAnsiTheme="minorHAnsi" w:cstheme="minorHAnsi"/>
          <w:sz w:val="22"/>
          <w:szCs w:val="24"/>
          <w:lang w:val="fr-CA"/>
        </w:rPr>
      </w:pP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Les questionnaires </w:t>
      </w:r>
      <w:r w:rsidR="003F761F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sur </w:t>
      </w:r>
      <w:r w:rsidR="00FF3539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l</w:t>
      </w:r>
      <w:r w:rsidR="001418C7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’</w:t>
      </w:r>
      <w:r w:rsidR="00FF3539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impact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 fournissent au Conseil des arts du Canada de</w:t>
      </w:r>
      <w:r w:rsidR="00DF7B2E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 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précieu</w:t>
      </w:r>
      <w:r w:rsidR="00DF7B2E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x renseignements 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sur l</w:t>
      </w:r>
      <w:r w:rsidR="001418C7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’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incidence de </w:t>
      </w:r>
      <w:r w:rsidR="00FF3539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ses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 programmes de financement. Les renseignements recue</w:t>
      </w:r>
      <w:r w:rsidR="00DF7B2E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illis dans les questionnaires sur </w:t>
      </w:r>
      <w:r w:rsidR="00FF3539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l</w:t>
      </w:r>
      <w:r w:rsidR="001418C7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’</w:t>
      </w:r>
      <w:r w:rsidR="00FF3539"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>impact</w:t>
      </w:r>
      <w:r w:rsidRPr="0016087D">
        <w:rPr>
          <w:rFonts w:asciiTheme="minorHAnsi" w:hAnsiTheme="minorHAnsi" w:cstheme="minorHAnsi"/>
          <w:color w:val="000000"/>
          <w:sz w:val="22"/>
          <w:szCs w:val="24"/>
          <w:lang w:val="fr-CA"/>
        </w:rPr>
        <w:t xml:space="preserve"> seront </w:t>
      </w:r>
      <w:r w:rsidRPr="00E703EF">
        <w:rPr>
          <w:rFonts w:asciiTheme="minorHAnsi" w:hAnsiTheme="minorHAnsi" w:cstheme="minorHAnsi"/>
          <w:color w:val="000000"/>
          <w:sz w:val="22"/>
          <w:szCs w:val="24"/>
          <w:lang w:val="fr-CA"/>
        </w:rPr>
        <w:t>utilisés pour mesurer l</w:t>
      </w:r>
      <w:r w:rsidR="001418C7" w:rsidRPr="00E703EF">
        <w:rPr>
          <w:rFonts w:asciiTheme="minorHAnsi" w:hAnsiTheme="minorHAnsi" w:cstheme="minorHAnsi"/>
          <w:color w:val="000000"/>
          <w:sz w:val="22"/>
          <w:szCs w:val="24"/>
          <w:lang w:val="fr-CA"/>
        </w:rPr>
        <w:t>’</w:t>
      </w:r>
      <w:r w:rsidRPr="00E703EF">
        <w:rPr>
          <w:rFonts w:asciiTheme="minorHAnsi" w:hAnsiTheme="minorHAnsi" w:cstheme="minorHAnsi"/>
          <w:color w:val="000000"/>
          <w:sz w:val="22"/>
          <w:szCs w:val="24"/>
          <w:lang w:val="fr-CA"/>
        </w:rPr>
        <w:t>impact de l</w:t>
      </w:r>
      <w:r w:rsidR="001418C7" w:rsidRPr="00E703EF">
        <w:rPr>
          <w:rFonts w:asciiTheme="minorHAnsi" w:hAnsiTheme="minorHAnsi" w:cstheme="minorHAnsi"/>
          <w:color w:val="000000"/>
          <w:sz w:val="22"/>
          <w:szCs w:val="24"/>
          <w:lang w:val="fr-CA"/>
        </w:rPr>
        <w:t>’</w:t>
      </w:r>
      <w:r w:rsidRPr="00E703EF">
        <w:rPr>
          <w:rFonts w:asciiTheme="minorHAnsi" w:hAnsiTheme="minorHAnsi" w:cstheme="minorHAnsi"/>
          <w:color w:val="000000"/>
          <w:sz w:val="22"/>
          <w:szCs w:val="24"/>
          <w:lang w:val="fr-CA"/>
        </w:rPr>
        <w:t>initiative de traduction Francfort 2020.</w:t>
      </w:r>
    </w:p>
    <w:p w14:paraId="1B01BCEC" w14:textId="5FE48289" w:rsidR="007809F4" w:rsidRPr="00E703EF" w:rsidRDefault="007B3512" w:rsidP="002928B3">
      <w:pPr>
        <w:pStyle w:val="ListParagraph"/>
        <w:numPr>
          <w:ilvl w:val="0"/>
          <w:numId w:val="7"/>
        </w:numPr>
        <w:spacing w:before="240" w:after="120"/>
        <w:ind w:left="360"/>
        <w:rPr>
          <w:rFonts w:asciiTheme="minorHAnsi" w:hAnsiTheme="minorHAnsi" w:cstheme="minorHAnsi"/>
          <w:b/>
          <w:bCs/>
          <w:szCs w:val="22"/>
          <w:lang w:val="fr-CA"/>
        </w:rPr>
      </w:pPr>
      <w:r w:rsidRPr="00E703EF">
        <w:rPr>
          <w:rFonts w:asciiTheme="minorHAnsi" w:hAnsiTheme="minorHAnsi" w:cstheme="minorHAnsi"/>
          <w:b/>
          <w:bCs/>
          <w:szCs w:val="22"/>
          <w:lang w:val="fr-CA"/>
        </w:rPr>
        <w:t xml:space="preserve">À votre avis, quels sont les principaux avantages du fonds stratégique de la </w:t>
      </w:r>
      <w:r w:rsidR="002928B3" w:rsidRPr="00E703EF">
        <w:rPr>
          <w:rFonts w:asciiTheme="minorHAnsi" w:hAnsiTheme="minorHAnsi" w:cstheme="minorHAnsi"/>
          <w:b/>
          <w:bCs/>
          <w:szCs w:val="22"/>
          <w:lang w:val="fr-CA"/>
        </w:rPr>
        <w:t xml:space="preserve">FRANCFORT 2020 : Incitatif à l’acquisition de droits de traduction et à la publication en </w:t>
      </w:r>
      <w:proofErr w:type="gramStart"/>
      <w:r w:rsidR="002928B3" w:rsidRPr="00E703EF">
        <w:rPr>
          <w:rFonts w:asciiTheme="minorHAnsi" w:hAnsiTheme="minorHAnsi" w:cstheme="minorHAnsi"/>
          <w:b/>
          <w:bCs/>
          <w:szCs w:val="22"/>
          <w:lang w:val="fr-CA"/>
        </w:rPr>
        <w:t>allemand</w:t>
      </w:r>
      <w:r w:rsidRPr="00E703EF">
        <w:rPr>
          <w:rFonts w:asciiTheme="minorHAnsi" w:hAnsiTheme="minorHAnsi" w:cstheme="minorHAnsi"/>
          <w:b/>
          <w:bCs/>
          <w:szCs w:val="22"/>
          <w:lang w:val="fr-CA"/>
        </w:rPr>
        <w:t>?</w:t>
      </w:r>
      <w:r w:rsidR="007809F4" w:rsidRPr="00E703EF">
        <w:rPr>
          <w:rFonts w:eastAsia="Times New Roman" w:cs="Segoe UI"/>
          <w:b/>
          <w:color w:val="C00000"/>
          <w:szCs w:val="24"/>
          <w:lang w:val="fr-CA" w:eastAsia="en-US"/>
        </w:rPr>
        <w:t>*</w:t>
      </w:r>
      <w:proofErr w:type="gramEnd"/>
    </w:p>
    <w:p w14:paraId="55448024" w14:textId="234EA44C" w:rsidR="00BE3772" w:rsidRPr="0016087D" w:rsidRDefault="007B3512" w:rsidP="002928B3">
      <w:pPr>
        <w:spacing w:before="240" w:after="120"/>
        <w:ind w:left="36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E703EF">
        <w:rPr>
          <w:rFonts w:asciiTheme="minorHAnsi" w:hAnsiTheme="minorHAnsi" w:cstheme="minorHAnsi"/>
          <w:sz w:val="22"/>
          <w:szCs w:val="22"/>
          <w:lang w:val="fr-CA"/>
        </w:rPr>
        <w:t>Sélectionnez toutes les réponses pertinentes.</w:t>
      </w:r>
    </w:p>
    <w:p w14:paraId="3FF4CC8E" w14:textId="0B9F46AB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3896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ouvert un nouveau marché en Allemagne ou dans d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a</w:t>
      </w:r>
      <w:r w:rsidR="003873BE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utres pays germanophones pour le ou les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auteurs 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traduit</w:t>
      </w:r>
      <w:r w:rsidR="003873BE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s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ou </w:t>
      </w:r>
      <w:r w:rsidR="00893C91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pour 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l</w:t>
      </w:r>
      <w:r w:rsidR="001418C7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éditeur</w:t>
      </w:r>
    </w:p>
    <w:p w14:paraId="2D583782" w14:textId="180708CD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37936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donné à u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n éditeur allemand la possibilité de traduire et de publier un titre canadien pour la première fois</w:t>
      </w:r>
    </w:p>
    <w:p w14:paraId="2C563A7D" w14:textId="0711BAB6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4098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renforcé </w:t>
      </w:r>
      <w:r w:rsidR="003873BE" w:rsidRPr="0016087D">
        <w:rPr>
          <w:rFonts w:asciiTheme="minorHAnsi" w:hAnsiTheme="minorHAnsi" w:cstheme="minorHAnsi"/>
          <w:sz w:val="22"/>
          <w:szCs w:val="22"/>
          <w:lang w:val="fr-CA"/>
        </w:rPr>
        <w:t>un marché existant pour le ou les a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uteur</w:t>
      </w:r>
      <w:r w:rsidR="003873BE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s 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traduits ou </w:t>
      </w:r>
      <w:r w:rsidR="00893C91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pour 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l</w:t>
      </w:r>
      <w:r w:rsidR="001418C7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éditeur</w:t>
      </w:r>
    </w:p>
    <w:p w14:paraId="030E9319" w14:textId="03586D37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fr-CA"/>
          </w:rPr>
          <w:id w:val="-177385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accru le l</w:t>
      </w:r>
      <w:r w:rsidR="003873BE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ectorat 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pour les auteurs canadiens</w:t>
      </w:r>
    </w:p>
    <w:p w14:paraId="612DD6B5" w14:textId="20B35CC7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fr-CA"/>
          </w:rPr>
          <w:id w:val="113345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augmenté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</w:t>
      </w:r>
      <w:r w:rsidR="001418C7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la consultation </w:t>
      </w:r>
      <w:r w:rsidR="00893C91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au</w:t>
      </w:r>
      <w:r w:rsidR="007B3512" w:rsidRPr="0016087D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catalogue/site web promotionnel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ou pour l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éditeur</w:t>
      </w:r>
    </w:p>
    <w:p w14:paraId="3692D98A" w14:textId="37903919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6630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amélioré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profil international d</w:t>
      </w:r>
      <w:r w:rsidR="003873BE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u ou des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auteurs traduits ou de l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éditeur</w:t>
      </w:r>
    </w:p>
    <w:p w14:paraId="3AB0504F" w14:textId="16B1DFDE" w:rsidR="00BE3772" w:rsidRPr="0016087D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8262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 </w:t>
      </w:r>
      <w:r w:rsidR="001418C7" w:rsidRPr="0016087D">
        <w:rPr>
          <w:rFonts w:asciiTheme="minorHAnsi" w:hAnsiTheme="minorHAnsi" w:cstheme="minorHAnsi"/>
          <w:sz w:val="22"/>
          <w:szCs w:val="22"/>
          <w:lang w:val="fr-CA"/>
        </w:rPr>
        <w:t>suscité un i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ntérêt accru pour la littérature canadienne</w:t>
      </w:r>
    </w:p>
    <w:p w14:paraId="0D3C79DC" w14:textId="5327F768" w:rsidR="00BE3772" w:rsidRPr="007809F4" w:rsidRDefault="00E703EF" w:rsidP="002928B3">
      <w:pPr>
        <w:spacing w:after="60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3459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16087D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16087D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a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utr</w:t>
      </w:r>
      <w:r w:rsidR="003873BE" w:rsidRPr="0016087D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E248F7" w:rsidRPr="0016087D">
        <w:rPr>
          <w:rFonts w:asciiTheme="minorHAnsi" w:hAnsiTheme="minorHAnsi" w:cstheme="minorHAnsi"/>
          <w:sz w:val="22"/>
          <w:szCs w:val="22"/>
          <w:lang w:val="fr-CA"/>
        </w:rPr>
        <w:t xml:space="preserve"> (veuillez préciser </w:t>
      </w:r>
      <w:r w:rsidR="007B3512" w:rsidRPr="0016087D">
        <w:rPr>
          <w:rFonts w:asciiTheme="minorHAnsi" w:hAnsiTheme="minorHAnsi" w:cstheme="minorHAnsi"/>
          <w:sz w:val="22"/>
          <w:szCs w:val="22"/>
          <w:lang w:val="fr-CA"/>
        </w:rPr>
        <w:t>- en quelques lignes, 25 mots)</w:t>
      </w:r>
    </w:p>
    <w:p w14:paraId="09A4A131" w14:textId="77777777" w:rsidR="00BE3772" w:rsidRPr="0016087D" w:rsidRDefault="00BE3772" w:rsidP="002928B3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ind w:left="360"/>
        <w:rPr>
          <w:rFonts w:asciiTheme="minorHAnsi" w:hAnsiTheme="minorHAnsi" w:cstheme="minorHAnsi"/>
          <w:iCs/>
          <w:color w:val="000000"/>
          <w:sz w:val="22"/>
          <w:szCs w:val="24"/>
          <w:lang w:val="fr-CA"/>
        </w:rPr>
      </w:pPr>
    </w:p>
    <w:p w14:paraId="0BC895EB" w14:textId="77777777" w:rsidR="00BE3772" w:rsidRPr="0016087D" w:rsidRDefault="00BE3772" w:rsidP="002928B3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ind w:left="360"/>
        <w:rPr>
          <w:rFonts w:asciiTheme="minorHAnsi" w:hAnsiTheme="minorHAnsi" w:cstheme="minorHAnsi"/>
          <w:iCs/>
          <w:color w:val="000000"/>
          <w:sz w:val="22"/>
          <w:szCs w:val="24"/>
          <w:lang w:val="fr-CA"/>
        </w:rPr>
      </w:pPr>
    </w:p>
    <w:p w14:paraId="78993ED1" w14:textId="49FFB134" w:rsidR="00BE3772" w:rsidRPr="002928B3" w:rsidRDefault="006D0950" w:rsidP="00316598">
      <w:pPr>
        <w:pStyle w:val="Heading2"/>
      </w:pPr>
      <w:r w:rsidRPr="002928B3">
        <w:t xml:space="preserve">Section D : Déclaration </w:t>
      </w:r>
    </w:p>
    <w:p w14:paraId="76595090" w14:textId="4F07385D" w:rsidR="0017523F" w:rsidRPr="002928B3" w:rsidRDefault="00E703EF" w:rsidP="00413AE0">
      <w:pPr>
        <w:spacing w:before="240" w:after="360"/>
        <w:jc w:val="both"/>
        <w:rPr>
          <w:rFonts w:asciiTheme="minorHAnsi" w:hAnsiTheme="minorHAnsi" w:cstheme="minorHAnsi"/>
          <w:b/>
          <w:szCs w:val="24"/>
          <w:lang w:val="fr-CA"/>
        </w:rPr>
      </w:pPr>
      <w:sdt>
        <w:sdtPr>
          <w:rPr>
            <w:rFonts w:asciiTheme="minorHAnsi" w:hAnsiTheme="minorHAnsi" w:cstheme="minorHAnsi"/>
            <w:szCs w:val="24"/>
            <w:lang w:val="fr-CA"/>
          </w:rPr>
          <w:id w:val="-16448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7D" w:rsidRPr="002928B3">
            <w:rPr>
              <w:rFonts w:ascii="Segoe UI Symbol" w:eastAsia="MS Gothic" w:hAnsi="Segoe UI Symbol" w:cs="Segoe UI Symbol"/>
              <w:szCs w:val="24"/>
              <w:lang w:val="fr-CA"/>
            </w:rPr>
            <w:t>☐</w:t>
          </w:r>
        </w:sdtContent>
      </w:sdt>
      <w:r w:rsidR="0016087D" w:rsidRPr="002928B3">
        <w:rPr>
          <w:rFonts w:asciiTheme="minorHAnsi" w:hAnsiTheme="minorHAnsi" w:cstheme="minorHAnsi"/>
          <w:szCs w:val="24"/>
          <w:lang w:val="fr-CA"/>
        </w:rPr>
        <w:t xml:space="preserve"> </w:t>
      </w:r>
      <w:r w:rsidR="001418C7" w:rsidRPr="002928B3">
        <w:rPr>
          <w:rFonts w:asciiTheme="minorHAnsi" w:hAnsiTheme="minorHAnsi" w:cstheme="minorHAnsi"/>
          <w:b/>
          <w:szCs w:val="24"/>
          <w:lang w:val="fr-CA"/>
        </w:rPr>
        <w:t>Je confirme qu’à ma connaissance</w:t>
      </w:r>
      <w:r w:rsidR="007B3512" w:rsidRPr="002928B3">
        <w:rPr>
          <w:rFonts w:asciiTheme="minorHAnsi" w:hAnsiTheme="minorHAnsi" w:cstheme="minorHAnsi"/>
          <w:b/>
          <w:szCs w:val="24"/>
          <w:lang w:val="fr-CA"/>
        </w:rPr>
        <w:t xml:space="preserve"> les déclarations de mon rapport final sont complètes et exactes.</w:t>
      </w:r>
      <w:r w:rsidR="000C5252" w:rsidRPr="002928B3">
        <w:rPr>
          <w:rFonts w:eastAsia="Times New Roman" w:cs="Segoe UI"/>
          <w:b/>
          <w:color w:val="C00000"/>
          <w:szCs w:val="24"/>
          <w:lang w:val="fr-CA" w:eastAsia="en-US"/>
        </w:rPr>
        <w:t xml:space="preserve"> *</w:t>
      </w:r>
    </w:p>
    <w:p w14:paraId="2315F092" w14:textId="5182C2B0" w:rsidR="0016087D" w:rsidRPr="00316598" w:rsidRDefault="006D0950" w:rsidP="00413AE0">
      <w:pPr>
        <w:tabs>
          <w:tab w:val="left" w:pos="7920"/>
        </w:tabs>
        <w:spacing w:before="240" w:after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fr-CA"/>
        </w:rPr>
      </w:pPr>
      <w:bookmarkStart w:id="4" w:name="_Hlk69481497"/>
      <w:r w:rsidRPr="002928B3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F9FADB" wp14:editId="6C1533F0">
                <wp:simplePos x="0" y="0"/>
                <wp:positionH relativeFrom="column">
                  <wp:posOffset>382693</wp:posOffset>
                </wp:positionH>
                <wp:positionV relativeFrom="paragraph">
                  <wp:posOffset>181769</wp:posOffset>
                </wp:positionV>
                <wp:extent cx="8737389" cy="26088"/>
                <wp:effectExtent l="0" t="0" r="2603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7389" cy="26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EAC2D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4.3pt" to="718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="0016087D" w:rsidRPr="002928B3">
        <w:rPr>
          <w:rFonts w:asciiTheme="minorHAnsi" w:hAnsiTheme="minorHAnsi" w:cstheme="minorHAnsi"/>
          <w:b/>
          <w:color w:val="000000" w:themeColor="text1"/>
          <w:szCs w:val="24"/>
          <w:lang w:val="fr-CA"/>
        </w:rPr>
        <w:t xml:space="preserve">Nom : </w:t>
      </w:r>
      <w:r w:rsidR="0016087D" w:rsidRPr="002928B3">
        <w:rPr>
          <w:rFonts w:asciiTheme="minorHAnsi" w:hAnsiTheme="minorHAnsi" w:cstheme="minorHAnsi"/>
          <w:b/>
          <w:color w:val="000000" w:themeColor="text1"/>
          <w:szCs w:val="24"/>
          <w:lang w:val="fr-CA"/>
        </w:rPr>
        <w:tab/>
        <w:t>Date :</w:t>
      </w:r>
      <w:r w:rsidR="0016087D" w:rsidRPr="00316598">
        <w:rPr>
          <w:rFonts w:asciiTheme="minorHAnsi" w:hAnsiTheme="minorHAnsi" w:cstheme="minorHAnsi"/>
          <w:b/>
          <w:color w:val="000000" w:themeColor="text1"/>
          <w:szCs w:val="24"/>
          <w:lang w:val="fr-CA"/>
        </w:rPr>
        <w:t xml:space="preserve"> </w:t>
      </w:r>
      <w:bookmarkEnd w:id="4"/>
    </w:p>
    <w:sectPr w:rsidR="0016087D" w:rsidRPr="00316598" w:rsidSect="006D0950">
      <w:headerReference w:type="default" r:id="rId8"/>
      <w:footerReference w:type="default" r:id="rId9"/>
      <w:pgSz w:w="15840" w:h="12240" w:orient="landscape"/>
      <w:pgMar w:top="1080" w:right="720" w:bottom="1080" w:left="720" w:header="706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5394" w14:textId="77777777" w:rsidR="00013344" w:rsidRDefault="00013344">
      <w:r>
        <w:separator/>
      </w:r>
    </w:p>
  </w:endnote>
  <w:endnote w:type="continuationSeparator" w:id="0">
    <w:p w14:paraId="5CC12BCB" w14:textId="77777777" w:rsidR="00013344" w:rsidRDefault="000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2976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BAC2355" w14:textId="501FF0A1" w:rsidR="00BE3772" w:rsidRPr="00303BEB" w:rsidRDefault="00544902" w:rsidP="00303BEB">
        <w:pPr>
          <w:pStyle w:val="Footer"/>
          <w:jc w:val="right"/>
          <w:rPr>
            <w:rFonts w:asciiTheme="minorHAnsi" w:hAnsiTheme="minorHAnsi" w:cstheme="minorHAnsi"/>
          </w:rPr>
        </w:pPr>
        <w:r w:rsidRPr="00303BEB">
          <w:rPr>
            <w:rFonts w:asciiTheme="minorHAnsi" w:hAnsiTheme="minorHAnsi" w:cstheme="minorHAnsi"/>
          </w:rPr>
          <w:fldChar w:fldCharType="begin"/>
        </w:r>
        <w:r w:rsidRPr="00303BEB">
          <w:rPr>
            <w:rFonts w:asciiTheme="minorHAnsi" w:hAnsiTheme="minorHAnsi" w:cstheme="minorHAnsi"/>
          </w:rPr>
          <w:instrText xml:space="preserve"> PAGE   \* MERGEFORMAT </w:instrText>
        </w:r>
        <w:r w:rsidRPr="00303BEB">
          <w:rPr>
            <w:rFonts w:asciiTheme="minorHAnsi" w:hAnsiTheme="minorHAnsi" w:cstheme="minorHAnsi"/>
          </w:rPr>
          <w:fldChar w:fldCharType="separate"/>
        </w:r>
        <w:r w:rsidR="009F1135" w:rsidRPr="00303BEB">
          <w:rPr>
            <w:rFonts w:asciiTheme="minorHAnsi" w:hAnsiTheme="minorHAnsi" w:cstheme="minorHAnsi"/>
            <w:noProof/>
          </w:rPr>
          <w:t>2</w:t>
        </w:r>
        <w:r w:rsidRPr="00303BEB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18E9" w14:textId="77777777" w:rsidR="00013344" w:rsidRDefault="00013344">
      <w:r>
        <w:separator/>
      </w:r>
    </w:p>
  </w:footnote>
  <w:footnote w:type="continuationSeparator" w:id="0">
    <w:p w14:paraId="716B0A2F" w14:textId="77777777" w:rsidR="00013344" w:rsidRDefault="00013344">
      <w:r>
        <w:continuationSeparator/>
      </w:r>
    </w:p>
  </w:footnote>
  <w:footnote w:id="1">
    <w:p w14:paraId="69FF7982" w14:textId="43632EF2" w:rsidR="009E0CE1" w:rsidRPr="008C308C" w:rsidRDefault="00E5196A" w:rsidP="009E0CE1">
      <w:pPr>
        <w:pStyle w:val="HTMLPreformatted"/>
        <w:rPr>
          <w:rFonts w:asciiTheme="minorHAnsi" w:hAnsiTheme="minorHAnsi" w:cstheme="minorHAnsi"/>
          <w:color w:val="212121"/>
          <w:sz w:val="18"/>
          <w:szCs w:val="18"/>
        </w:rPr>
      </w:pPr>
      <w:r w:rsidRPr="004A000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9E0CE1" w:rsidRPr="008C308C">
        <w:rPr>
          <w:rFonts w:asciiTheme="minorHAnsi" w:hAnsiTheme="minorHAnsi" w:cstheme="minorHAnsi"/>
          <w:color w:val="212121"/>
          <w:sz w:val="18"/>
          <w:szCs w:val="18"/>
        </w:rPr>
        <w:t>Si vous avez apporté des modifications importantes à votre projet, vous de</w:t>
      </w:r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vez soumettre une </w:t>
      </w:r>
      <w:r w:rsidR="00E248F7" w:rsidRPr="008C308C">
        <w:rPr>
          <w:rFonts w:asciiTheme="minorHAnsi" w:hAnsiTheme="minorHAnsi" w:cstheme="minorHAnsi"/>
          <w:color w:val="212121"/>
          <w:sz w:val="18"/>
          <w:szCs w:val="18"/>
        </w:rPr>
        <w:t>M</w:t>
      </w:r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>ise à jour de</w:t>
      </w:r>
      <w:r w:rsidR="009E0CE1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 projet pour approbation avant de terminer votre rapport final. Un changement important </w:t>
      </w:r>
      <w:r w:rsidR="009656A5" w:rsidRPr="008C308C">
        <w:rPr>
          <w:rFonts w:asciiTheme="minorHAnsi" w:hAnsiTheme="minorHAnsi" w:cstheme="minorHAnsi"/>
          <w:color w:val="212121"/>
          <w:sz w:val="18"/>
          <w:szCs w:val="18"/>
        </w:rPr>
        <w:t>est un changement qui modifie l</w:t>
      </w:r>
      <w:r w:rsidR="001418C7" w:rsidRPr="008C308C">
        <w:rPr>
          <w:rFonts w:asciiTheme="minorHAnsi" w:hAnsiTheme="minorHAnsi" w:cstheme="minorHAnsi"/>
          <w:color w:val="212121"/>
          <w:sz w:val="18"/>
          <w:szCs w:val="18"/>
        </w:rPr>
        <w:t>’</w:t>
      </w:r>
      <w:r w:rsidR="009E0CE1" w:rsidRPr="008C308C">
        <w:rPr>
          <w:rFonts w:asciiTheme="minorHAnsi" w:hAnsiTheme="minorHAnsi" w:cstheme="minorHAnsi"/>
          <w:color w:val="212121"/>
          <w:sz w:val="18"/>
          <w:szCs w:val="18"/>
        </w:rPr>
        <w:t>intention initiale du projet et a un</w:t>
      </w:r>
      <w:r w:rsidR="009656A5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 impact </w:t>
      </w:r>
      <w:r w:rsidR="009E0CE1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sur ce que vous espériez réaliser. </w:t>
      </w:r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Par exemple : modifications des auteurs </w:t>
      </w:r>
      <w:proofErr w:type="gramStart"/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>traduits;</w:t>
      </w:r>
      <w:proofErr w:type="gramEnd"/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 changement d</w:t>
      </w:r>
      <w:r w:rsidR="001418C7" w:rsidRPr="008C308C">
        <w:rPr>
          <w:rFonts w:asciiTheme="minorHAnsi" w:hAnsiTheme="minorHAnsi" w:cstheme="minorHAnsi"/>
          <w:color w:val="212121"/>
          <w:sz w:val="18"/>
          <w:szCs w:val="18"/>
        </w:rPr>
        <w:t>’</w:t>
      </w:r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>organis</w:t>
      </w:r>
      <w:r w:rsidR="009656A5" w:rsidRPr="008C308C">
        <w:rPr>
          <w:rFonts w:asciiTheme="minorHAnsi" w:hAnsiTheme="minorHAnsi" w:cstheme="minorHAnsi"/>
          <w:color w:val="212121"/>
          <w:sz w:val="18"/>
          <w:szCs w:val="18"/>
        </w:rPr>
        <w:t xml:space="preserve">me </w:t>
      </w:r>
      <w:r w:rsidR="00D552BC" w:rsidRPr="008C308C">
        <w:rPr>
          <w:rFonts w:asciiTheme="minorHAnsi" w:hAnsiTheme="minorHAnsi" w:cstheme="minorHAnsi"/>
          <w:color w:val="212121"/>
          <w:sz w:val="18"/>
          <w:szCs w:val="18"/>
        </w:rPr>
        <w:t>partenaire; ou changement dans la diffusion de la traduction</w:t>
      </w:r>
    </w:p>
    <w:p w14:paraId="08E5505D" w14:textId="77777777" w:rsidR="00E5196A" w:rsidRPr="008C308C" w:rsidRDefault="00E5196A">
      <w:pPr>
        <w:pStyle w:val="FootnoteText"/>
        <w:rPr>
          <w:rFonts w:asciiTheme="minorHAnsi" w:hAnsiTheme="minorHAnsi" w:cstheme="minorHAnsi"/>
          <w:sz w:val="18"/>
          <w:szCs w:val="18"/>
          <w:lang w:val="fr-CA"/>
        </w:rPr>
      </w:pPr>
    </w:p>
  </w:footnote>
  <w:footnote w:id="2">
    <w:p w14:paraId="6048B4FC" w14:textId="4F0CD840" w:rsidR="009E0CE1" w:rsidRPr="008C308C" w:rsidRDefault="009E0CE1" w:rsidP="009E0CE1">
      <w:pPr>
        <w:rPr>
          <w:rFonts w:asciiTheme="minorHAnsi" w:hAnsiTheme="minorHAnsi" w:cstheme="minorHAnsi"/>
          <w:sz w:val="18"/>
          <w:szCs w:val="18"/>
          <w:lang w:val="fr-CA"/>
        </w:rPr>
      </w:pPr>
      <w:r w:rsidRPr="008C308C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Une œuvre littéraire soutenue par le Conseil </w:t>
      </w:r>
      <w:r w:rsidR="00D552BC"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des arts </w:t>
      </w:r>
      <w:r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du Canada est une publication imprimée ou électronique, qui varie en longueur et en contenu et comprend des romans, nouvelles, </w:t>
      </w:r>
      <w:r w:rsidR="00D552BC"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poèmes, </w:t>
      </w:r>
      <w:r w:rsidRPr="008C308C">
        <w:rPr>
          <w:rFonts w:asciiTheme="minorHAnsi" w:hAnsiTheme="minorHAnsi" w:cstheme="minorHAnsi"/>
          <w:sz w:val="18"/>
          <w:szCs w:val="18"/>
          <w:lang w:val="fr-CA"/>
        </w:rPr>
        <w:t>essais, textes pour enfants et jeunes adultes et des textes exploratoires qui utilisent</w:t>
      </w:r>
      <w:r w:rsidR="009656A5"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 les nouvelles technologies, la création parlée (</w:t>
      </w:r>
      <w:proofErr w:type="spellStart"/>
      <w:r w:rsidRPr="008C308C">
        <w:rPr>
          <w:rFonts w:asciiTheme="minorHAnsi" w:hAnsiTheme="minorHAnsi" w:cstheme="minorHAnsi"/>
          <w:sz w:val="18"/>
          <w:szCs w:val="18"/>
          <w:lang w:val="fr-CA"/>
        </w:rPr>
        <w:t>spoken</w:t>
      </w:r>
      <w:proofErr w:type="spellEnd"/>
      <w:r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 </w:t>
      </w:r>
      <w:proofErr w:type="spellStart"/>
      <w:r w:rsidRPr="008C308C">
        <w:rPr>
          <w:rFonts w:asciiTheme="minorHAnsi" w:hAnsiTheme="minorHAnsi" w:cstheme="minorHAnsi"/>
          <w:sz w:val="18"/>
          <w:szCs w:val="18"/>
          <w:lang w:val="fr-CA"/>
        </w:rPr>
        <w:t>word</w:t>
      </w:r>
      <w:proofErr w:type="spellEnd"/>
      <w:r w:rsidR="009656A5" w:rsidRPr="008C308C">
        <w:rPr>
          <w:rFonts w:asciiTheme="minorHAnsi" w:hAnsiTheme="minorHAnsi" w:cstheme="minorHAnsi"/>
          <w:sz w:val="18"/>
          <w:szCs w:val="18"/>
          <w:lang w:val="fr-CA"/>
        </w:rPr>
        <w:t>)</w:t>
      </w:r>
      <w:r w:rsidRPr="008C308C">
        <w:rPr>
          <w:rFonts w:asciiTheme="minorHAnsi" w:hAnsiTheme="minorHAnsi" w:cstheme="minorHAnsi"/>
          <w:sz w:val="18"/>
          <w:szCs w:val="18"/>
          <w:lang w:val="fr-CA"/>
        </w:rPr>
        <w:t xml:space="preserve"> et la narration.</w:t>
      </w:r>
    </w:p>
    <w:p w14:paraId="60540009" w14:textId="77777777" w:rsidR="009E0CE1" w:rsidRPr="008C308C" w:rsidRDefault="009E0CE1">
      <w:pPr>
        <w:pStyle w:val="FootnoteText"/>
        <w:rPr>
          <w:rFonts w:asciiTheme="minorHAnsi" w:hAnsiTheme="minorHAnsi" w:cstheme="minorHAnsi"/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B829" w14:textId="4FA38B33" w:rsidR="00BE3772" w:rsidRPr="00303BEB" w:rsidRDefault="00385B44" w:rsidP="00303BEB">
    <w:pPr>
      <w:pStyle w:val="Header"/>
      <w:jc w:val="right"/>
      <w:rPr>
        <w:rFonts w:ascii="Calibri" w:hAnsi="Calibri" w:cs="Calibri"/>
        <w:sz w:val="20"/>
        <w:lang w:val="en-CA"/>
      </w:rPr>
    </w:pPr>
    <w:r w:rsidRPr="000C5252">
      <w:rPr>
        <w:rFonts w:ascii="Calibri" w:hAnsi="Calibri" w:cs="Calibri"/>
        <w:sz w:val="20"/>
        <w:lang w:val="en-CA"/>
      </w:rPr>
      <w:t xml:space="preserve">Final </w:t>
    </w:r>
    <w:r w:rsidR="0016087D" w:rsidRPr="000C5252">
      <w:rPr>
        <w:rFonts w:ascii="Calibri" w:hAnsi="Calibri" w:cs="Calibri"/>
        <w:sz w:val="20"/>
        <w:lang w:val="en-CA"/>
      </w:rPr>
      <w:t>04 2021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5EE"/>
    <w:multiLevelType w:val="multilevel"/>
    <w:tmpl w:val="037CFFA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483F50"/>
    <w:multiLevelType w:val="multilevel"/>
    <w:tmpl w:val="63B220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4C81D35"/>
    <w:multiLevelType w:val="multilevel"/>
    <w:tmpl w:val="838AC6BA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6354F38"/>
    <w:multiLevelType w:val="multilevel"/>
    <w:tmpl w:val="C310F754"/>
    <w:lvl w:ilvl="0">
      <w:numFmt w:val="bullet"/>
      <w:lvlText w:val="-"/>
      <w:lvlJc w:val="left"/>
      <w:rPr>
        <w:rFonts w:ascii="Arial" w:hAnsi="Arial" w:cs="Aria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3E5139"/>
    <w:multiLevelType w:val="multilevel"/>
    <w:tmpl w:val="94C25BA6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DF4EE8"/>
    <w:multiLevelType w:val="multilevel"/>
    <w:tmpl w:val="0C4A15E5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110B32"/>
    <w:multiLevelType w:val="multilevel"/>
    <w:tmpl w:val="DB6EB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0C5A2367"/>
    <w:multiLevelType w:val="multilevel"/>
    <w:tmpl w:val="F460C7C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C703FB3"/>
    <w:multiLevelType w:val="multilevel"/>
    <w:tmpl w:val="6CCA2126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C96BB3F"/>
    <w:multiLevelType w:val="multilevel"/>
    <w:tmpl w:val="F28814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102C2601"/>
    <w:multiLevelType w:val="multilevel"/>
    <w:tmpl w:val="61DCD41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0F235BF"/>
    <w:multiLevelType w:val="multilevel"/>
    <w:tmpl w:val="0C859FF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14F65C85"/>
    <w:multiLevelType w:val="multilevel"/>
    <w:tmpl w:val="248ED18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63F3147"/>
    <w:multiLevelType w:val="multilevel"/>
    <w:tmpl w:val="6E44998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C7B61D8"/>
    <w:multiLevelType w:val="multilevel"/>
    <w:tmpl w:val="D6E22232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3ED06AA"/>
    <w:multiLevelType w:val="hybridMultilevel"/>
    <w:tmpl w:val="24FADC08"/>
    <w:lvl w:ilvl="0" w:tplc="B6A0D1A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311EC"/>
    <w:multiLevelType w:val="multilevel"/>
    <w:tmpl w:val="D56E8624"/>
    <w:lvl w:ilvl="0">
      <w:start w:val="1"/>
      <w:numFmt w:val="bullet"/>
      <w:lvlText w:val=""/>
      <w:lvlJc w:val="left"/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28C43331"/>
    <w:multiLevelType w:val="multilevel"/>
    <w:tmpl w:val="18BE99FA"/>
    <w:lvl w:ilvl="0">
      <w:start w:val="1"/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A12F05"/>
    <w:multiLevelType w:val="multilevel"/>
    <w:tmpl w:val="1984230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B59203B"/>
    <w:multiLevelType w:val="multilevel"/>
    <w:tmpl w:val="521A277C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C9913B4"/>
    <w:multiLevelType w:val="multilevel"/>
    <w:tmpl w:val="3DE02A14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0DE6F39"/>
    <w:multiLevelType w:val="multilevel"/>
    <w:tmpl w:val="526EC12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25A5388"/>
    <w:multiLevelType w:val="multilevel"/>
    <w:tmpl w:val="AC90AAD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351E6FD6"/>
    <w:multiLevelType w:val="multilevel"/>
    <w:tmpl w:val="0BF7A410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0C28A8"/>
    <w:multiLevelType w:val="multilevel"/>
    <w:tmpl w:val="E4D6913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D9633A7"/>
    <w:multiLevelType w:val="multilevel"/>
    <w:tmpl w:val="8DDE1752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05501FF"/>
    <w:multiLevelType w:val="multilevel"/>
    <w:tmpl w:val="6EE6D5A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0754CD4"/>
    <w:multiLevelType w:val="multilevel"/>
    <w:tmpl w:val="41D2695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FEF1B7C"/>
    <w:multiLevelType w:val="multilevel"/>
    <w:tmpl w:val="1BA02C0C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0E50676"/>
    <w:multiLevelType w:val="multilevel"/>
    <w:tmpl w:val="FF74CD2C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1D20E20"/>
    <w:multiLevelType w:val="hybridMultilevel"/>
    <w:tmpl w:val="329C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4407D"/>
    <w:multiLevelType w:val="multilevel"/>
    <w:tmpl w:val="5E80A81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DDF59DB"/>
    <w:multiLevelType w:val="multilevel"/>
    <w:tmpl w:val="EF10F3C0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294751E"/>
    <w:multiLevelType w:val="multilevel"/>
    <w:tmpl w:val="9C2E263A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35E2467"/>
    <w:multiLevelType w:val="multilevel"/>
    <w:tmpl w:val="58FE8F6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6A030CA"/>
    <w:multiLevelType w:val="multilevel"/>
    <w:tmpl w:val="D6DE9C3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"/>
  </w:num>
  <w:num w:numId="5">
    <w:abstractNumId w:val="13"/>
  </w:num>
  <w:num w:numId="6">
    <w:abstractNumId w:val="30"/>
  </w:num>
  <w:num w:numId="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772"/>
    <w:rsid w:val="0000262B"/>
    <w:rsid w:val="00013344"/>
    <w:rsid w:val="00044A55"/>
    <w:rsid w:val="000C5252"/>
    <w:rsid w:val="000D7709"/>
    <w:rsid w:val="001418C7"/>
    <w:rsid w:val="0015456F"/>
    <w:rsid w:val="0016087D"/>
    <w:rsid w:val="0017523F"/>
    <w:rsid w:val="002217FE"/>
    <w:rsid w:val="0027374E"/>
    <w:rsid w:val="002928B3"/>
    <w:rsid w:val="002F1653"/>
    <w:rsid w:val="00303BEB"/>
    <w:rsid w:val="00316598"/>
    <w:rsid w:val="00385B44"/>
    <w:rsid w:val="003873BE"/>
    <w:rsid w:val="003F761F"/>
    <w:rsid w:val="00413AE0"/>
    <w:rsid w:val="004831EC"/>
    <w:rsid w:val="00495575"/>
    <w:rsid w:val="004A0008"/>
    <w:rsid w:val="0051290A"/>
    <w:rsid w:val="005445E7"/>
    <w:rsid w:val="00544902"/>
    <w:rsid w:val="0059402A"/>
    <w:rsid w:val="005C1209"/>
    <w:rsid w:val="006B19B0"/>
    <w:rsid w:val="006D0950"/>
    <w:rsid w:val="00714E50"/>
    <w:rsid w:val="007618B1"/>
    <w:rsid w:val="007809F4"/>
    <w:rsid w:val="007B3512"/>
    <w:rsid w:val="00893C91"/>
    <w:rsid w:val="008C308C"/>
    <w:rsid w:val="0094192F"/>
    <w:rsid w:val="009656A5"/>
    <w:rsid w:val="00980D03"/>
    <w:rsid w:val="009E0CE1"/>
    <w:rsid w:val="009F1135"/>
    <w:rsid w:val="00BE3772"/>
    <w:rsid w:val="00C7445C"/>
    <w:rsid w:val="00D06ED7"/>
    <w:rsid w:val="00D552BC"/>
    <w:rsid w:val="00DE32CB"/>
    <w:rsid w:val="00DF7B2E"/>
    <w:rsid w:val="00E248F7"/>
    <w:rsid w:val="00E415F2"/>
    <w:rsid w:val="00E5196A"/>
    <w:rsid w:val="00E703EF"/>
    <w:rsid w:val="00EF7021"/>
    <w:rsid w:val="00F45FD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FF0182"/>
  <w15:docId w15:val="{6CDC40F0-8D1A-4E05-96AA-BB330B6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0262B"/>
    <w:pPr>
      <w:autoSpaceDE w:val="0"/>
      <w:autoSpaceDN w:val="0"/>
      <w:adjustRightInd w:val="0"/>
    </w:pPr>
    <w:rPr>
      <w:rFonts w:ascii="Calibri" w:hAnsi="Calibri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0262B"/>
    <w:pPr>
      <w:pBdr>
        <w:bottom w:val="single" w:sz="2" w:space="4" w:color="4F81BD"/>
      </w:pBdr>
      <w:spacing w:line="240" w:lineRule="auto"/>
      <w:ind w:left="720" w:hanging="720"/>
      <w:outlineLvl w:val="0"/>
    </w:pPr>
    <w:rPr>
      <w:rFonts w:asciiTheme="minorHAnsi" w:hAnsiTheme="minorHAnsi" w:cstheme="minorHAnsi"/>
      <w:iCs/>
      <w:color w:val="0070C0"/>
      <w:sz w:val="48"/>
      <w:szCs w:val="4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87D"/>
    <w:pPr>
      <w:spacing w:before="240" w:after="120"/>
      <w:outlineLvl w:val="1"/>
    </w:pPr>
    <w:rPr>
      <w:rFonts w:asciiTheme="minorHAnsi" w:hAnsiTheme="minorHAnsi" w:cstheme="minorHAnsi"/>
      <w:color w:val="0070C0"/>
      <w:spacing w:val="5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0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bCs/>
      <w:color w:val="000000" w:themeColor="text1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pPr>
      <w:autoSpaceDE w:val="0"/>
      <w:autoSpaceDN w:val="0"/>
      <w:adjustRightInd w:val="0"/>
      <w:ind w:left="720"/>
      <w:contextualSpacing/>
    </w:pPr>
    <w:rPr>
      <w:sz w:val="2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uiPriority w:val="99"/>
    <w:pPr>
      <w:autoSpaceDE w:val="0"/>
      <w:autoSpaceDN w:val="0"/>
      <w:adjustRightInd w:val="0"/>
    </w:pPr>
  </w:style>
  <w:style w:type="character" w:customStyle="1" w:styleId="CommentaireCar">
    <w:name w:val="Commentaire Car"/>
    <w:uiPriority w:val="99"/>
    <w:rPr>
      <w:sz w:val="20"/>
    </w:rPr>
  </w:style>
  <w:style w:type="paragraph" w:styleId="CommentSubject">
    <w:name w:val="annotation subject"/>
    <w:next w:val="CommentText"/>
    <w:uiPriority w:val="99"/>
    <w:pPr>
      <w:autoSpaceDE w:val="0"/>
      <w:autoSpaceDN w:val="0"/>
      <w:adjustRightInd w:val="0"/>
    </w:pPr>
    <w:rPr>
      <w:b/>
    </w:rPr>
  </w:style>
  <w:style w:type="character" w:customStyle="1" w:styleId="ObjetducommentaireCar">
    <w:name w:val="Objet du commentaire Car"/>
    <w:uiPriority w:val="99"/>
    <w:rPr>
      <w:b/>
      <w:sz w:val="20"/>
    </w:rPr>
  </w:style>
  <w:style w:type="paragraph" w:styleId="BalloonText">
    <w:name w:val="Balloon Text"/>
    <w:uiPriority w:val="99"/>
    <w:pPr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TextedebullesCar">
    <w:name w:val="Texte de bulles Car"/>
    <w:uiPriority w:val="99"/>
    <w:rPr>
      <w:rFonts w:ascii="Tahoma" w:hAnsi="Tahoma"/>
      <w:sz w:val="16"/>
    </w:rPr>
  </w:style>
  <w:style w:type="paragraph" w:styleId="Title">
    <w:name w:val="Title"/>
    <w:next w:val="Normal"/>
    <w:uiPriority w:val="99"/>
    <w:pPr>
      <w:pBdr>
        <w:bottom w:val="single" w:sz="2" w:space="0" w:color="4F81BD"/>
      </w:pBdr>
      <w:autoSpaceDE w:val="0"/>
      <w:autoSpaceDN w:val="0"/>
      <w:adjustRightInd w:val="0"/>
      <w:spacing w:after="300" w:line="0" w:lineRule="atLeast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reCar">
    <w:name w:val="Titre Car"/>
    <w:uiPriority w:val="99"/>
    <w:rPr>
      <w:rFonts w:ascii="Cambria" w:hAnsi="Cambria"/>
      <w:color w:val="17365D"/>
      <w:spacing w:val="5"/>
      <w:sz w:val="52"/>
    </w:rPr>
  </w:style>
  <w:style w:type="paragraph" w:styleId="Revision">
    <w:name w:val="Revision"/>
    <w:uiPriority w:val="99"/>
    <w:pPr>
      <w:autoSpaceDE w:val="0"/>
      <w:autoSpaceDN w:val="0"/>
      <w:adjustRightInd w:val="0"/>
    </w:pPr>
    <w:rPr>
      <w:sz w:val="22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PieddepageCar">
    <w:name w:val="Pied de page Ca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En-tteCar">
    <w:name w:val="En-tête Car"/>
    <w:uiPriority w:val="99"/>
    <w:rPr>
      <w:rFonts w:ascii="Times New Roman" w:hAnsi="Times New Roman"/>
      <w:sz w:val="24"/>
    </w:rPr>
  </w:style>
  <w:style w:type="paragraph" w:styleId="FootnoteText">
    <w:name w:val="footnote text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uiPriority w:val="99"/>
    <w:rPr>
      <w:rFonts w:ascii="Times New Roman" w:hAnsi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mentaireCar0">
    <w:name w:val="Commentaire _Car"/>
    <w:uiPriority w:val="9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CE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4490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262B"/>
    <w:rPr>
      <w:rFonts w:asciiTheme="minorHAnsi" w:hAnsiTheme="minorHAnsi" w:cstheme="minorHAnsi"/>
      <w:iCs/>
      <w:color w:val="0070C0"/>
      <w:spacing w:val="5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16087D"/>
    <w:rPr>
      <w:rFonts w:asciiTheme="minorHAnsi" w:hAnsiTheme="minorHAnsi" w:cstheme="minorHAnsi"/>
      <w:color w:val="0070C0"/>
      <w:spacing w:val="5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59402A"/>
    <w:rPr>
      <w:rFonts w:asciiTheme="minorHAnsi" w:eastAsiaTheme="majorEastAsia" w:hAnsiTheme="minorHAnsi" w:cstheme="minorHAnsi"/>
      <w:b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McAfee, Heather</cp:lastModifiedBy>
  <cp:revision>11</cp:revision>
  <dcterms:created xsi:type="dcterms:W3CDTF">2021-04-16T18:05:00Z</dcterms:created>
  <dcterms:modified xsi:type="dcterms:W3CDTF">2021-04-28T14:58:00Z</dcterms:modified>
</cp:coreProperties>
</file>